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E6" w:rsidRDefault="00AC24E6" w:rsidP="003B3080">
      <w:pPr>
        <w:rPr>
          <w:rFonts w:ascii="Times New Roman" w:hAnsi="Times New Roman"/>
          <w:bCs/>
          <w:lang w:val="sr-Latn-CS"/>
        </w:rPr>
      </w:pPr>
    </w:p>
    <w:p w:rsidR="00AC24E6" w:rsidRDefault="00AC24E6" w:rsidP="00AC24E6">
      <w:pPr>
        <w:pStyle w:val="ListParagraph"/>
        <w:tabs>
          <w:tab w:val="left" w:pos="0"/>
          <w:tab w:val="left" w:pos="180"/>
          <w:tab w:val="left" w:pos="360"/>
        </w:tabs>
        <w:ind w:left="360" w:firstLine="0"/>
        <w:jc w:val="left"/>
        <w:rPr>
          <w:rFonts w:ascii="Times New Roman" w:hAnsi="Times New Roman"/>
          <w:bCs/>
          <w:lang w:val="sr-Latn-CS"/>
        </w:rPr>
      </w:pPr>
    </w:p>
    <w:p w:rsidR="00AC24E6" w:rsidRDefault="00AC24E6" w:rsidP="00AC24E6">
      <w:pPr>
        <w:pStyle w:val="ListParagraph"/>
        <w:tabs>
          <w:tab w:val="left" w:pos="0"/>
          <w:tab w:val="left" w:pos="180"/>
          <w:tab w:val="left" w:pos="360"/>
        </w:tabs>
        <w:ind w:left="360" w:firstLine="0"/>
        <w:jc w:val="left"/>
        <w:rPr>
          <w:rFonts w:ascii="Times New Roman" w:hAnsi="Times New Roman"/>
          <w:bCs/>
          <w:lang w:val="sr-Latn-CS"/>
        </w:rPr>
      </w:pPr>
    </w:p>
    <w:p w:rsidR="00AC24E6" w:rsidRDefault="00AC24E6" w:rsidP="00AC24E6">
      <w:pPr>
        <w:pStyle w:val="ListParagraph"/>
        <w:tabs>
          <w:tab w:val="left" w:pos="0"/>
          <w:tab w:val="left" w:pos="180"/>
          <w:tab w:val="left" w:pos="360"/>
        </w:tabs>
        <w:ind w:left="360" w:firstLine="0"/>
        <w:jc w:val="left"/>
        <w:rPr>
          <w:rFonts w:ascii="Times New Roman" w:hAnsi="Times New Roman"/>
          <w:bCs/>
          <w:lang w:val="sr-Latn-CS"/>
        </w:rPr>
      </w:pPr>
    </w:p>
    <w:p w:rsidR="0059219C" w:rsidRDefault="00AC24E6" w:rsidP="00D87C95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color w:val="333333"/>
        </w:rPr>
      </w:pPr>
      <w:r w:rsidRPr="00AC24E6">
        <w:rPr>
          <w:b/>
          <w:bCs/>
        </w:rPr>
        <w:t>ПИТАЊА ЗА</w:t>
      </w:r>
      <w:r w:rsidR="004F6C4F">
        <w:rPr>
          <w:b/>
          <w:bCs/>
        </w:rPr>
        <w:t xml:space="preserve"> ПРИПРЕМУ ПРИЈЕМНОГ</w:t>
      </w:r>
      <w:r w:rsidRPr="00AC24E6">
        <w:rPr>
          <w:b/>
          <w:bCs/>
        </w:rPr>
        <w:t xml:space="preserve"> ИСПИТ</w:t>
      </w:r>
      <w:r w:rsidR="004F6C4F">
        <w:rPr>
          <w:b/>
          <w:bCs/>
        </w:rPr>
        <w:t>А</w:t>
      </w:r>
      <w:r w:rsidRPr="00AC24E6">
        <w:rPr>
          <w:b/>
          <w:bCs/>
        </w:rPr>
        <w:t xml:space="preserve"> НА СТУДИЈСКОМ ПРОГРАМУ МАСТЕР АКАДЕМСКИХ СТУДИЈА </w:t>
      </w:r>
      <w:r w:rsidRPr="00AC24E6">
        <w:rPr>
          <w:rStyle w:val="Strong"/>
          <w:color w:val="333333"/>
          <w:lang w:val="ru-RU"/>
        </w:rPr>
        <w:t>УПРАВЉАЊЕ БЕЗБЕДНОСНИМ РИЗИЦИМА ПРИРОДНИХ КАТАСТРОФА</w:t>
      </w:r>
    </w:p>
    <w:p w:rsidR="00AC24E6" w:rsidRPr="00AC24E6" w:rsidRDefault="00AC24E6" w:rsidP="00D87C95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lang w:val="ru-RU"/>
        </w:rPr>
      </w:pPr>
      <w:r>
        <w:rPr>
          <w:rStyle w:val="Strong"/>
          <w:color w:val="333333"/>
          <w:lang w:val="ru-RU"/>
        </w:rPr>
        <w:t xml:space="preserve"> (Безбедност у ванредним ситуацијама)</w:t>
      </w:r>
    </w:p>
    <w:p w:rsidR="003B3080" w:rsidRPr="00AC24E6" w:rsidRDefault="003B3080" w:rsidP="00AC24E6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jc w:val="left"/>
        <w:rPr>
          <w:rFonts w:ascii="Times New Roman" w:hAnsi="Times New Roman"/>
          <w:bCs/>
          <w:lang w:val="sr-Latn-CS"/>
        </w:rPr>
      </w:pPr>
      <w:bookmarkStart w:id="0" w:name="_GoBack"/>
      <w:bookmarkEnd w:id="0"/>
      <w:r w:rsidRPr="00AC24E6">
        <w:rPr>
          <w:rFonts w:ascii="Times New Roman" w:hAnsi="Times New Roman"/>
          <w:bCs/>
          <w:lang w:val="sr-Latn-CS"/>
        </w:rPr>
        <w:t>Одређење основних појмова</w:t>
      </w:r>
      <w:r w:rsidRPr="00AC24E6">
        <w:rPr>
          <w:rFonts w:ascii="Times New Roman" w:hAnsi="Times New Roman"/>
          <w:bCs/>
        </w:rPr>
        <w:t xml:space="preserve"> о </w:t>
      </w:r>
      <w:proofErr w:type="spellStart"/>
      <w:r w:rsidRPr="00AC24E6">
        <w:rPr>
          <w:rFonts w:ascii="Times New Roman" w:hAnsi="Times New Roman"/>
          <w:bCs/>
        </w:rPr>
        <w:t>удесима</w:t>
      </w:r>
      <w:proofErr w:type="spellEnd"/>
      <w:r w:rsidRPr="00AC24E6">
        <w:rPr>
          <w:rFonts w:ascii="Times New Roman" w:hAnsi="Times New Roman"/>
          <w:bCs/>
        </w:rPr>
        <w:t xml:space="preserve">, </w:t>
      </w:r>
      <w:proofErr w:type="spellStart"/>
      <w:r w:rsidRPr="00AC24E6">
        <w:rPr>
          <w:rFonts w:ascii="Times New Roman" w:hAnsi="Times New Roman"/>
          <w:bCs/>
        </w:rPr>
        <w:t>катастрофама</w:t>
      </w:r>
      <w:proofErr w:type="spellEnd"/>
      <w:r w:rsidRPr="00AC24E6">
        <w:rPr>
          <w:rFonts w:ascii="Times New Roman" w:hAnsi="Times New Roman"/>
          <w:bCs/>
        </w:rPr>
        <w:t xml:space="preserve"> и  </w:t>
      </w:r>
      <w:proofErr w:type="spellStart"/>
      <w:r w:rsidRPr="00AC24E6">
        <w:rPr>
          <w:rFonts w:ascii="Times New Roman" w:hAnsi="Times New Roman"/>
          <w:bCs/>
        </w:rPr>
        <w:t>ванредним</w:t>
      </w:r>
      <w:proofErr w:type="spellEnd"/>
      <w:r w:rsidRPr="00AC24E6">
        <w:rPr>
          <w:rFonts w:ascii="Times New Roman" w:hAnsi="Times New Roman"/>
          <w:bCs/>
        </w:rPr>
        <w:t xml:space="preserve"> </w:t>
      </w:r>
      <w:proofErr w:type="spellStart"/>
      <w:r w:rsidRPr="00AC24E6">
        <w:rPr>
          <w:rFonts w:ascii="Times New Roman" w:hAnsi="Times New Roman"/>
          <w:bCs/>
        </w:rPr>
        <w:t>ситуацијама</w:t>
      </w:r>
      <w:proofErr w:type="spellEnd"/>
      <w:r w:rsidRPr="00AC24E6">
        <w:rPr>
          <w:rFonts w:ascii="Times New Roman" w:hAnsi="Times New Roman"/>
          <w:bCs/>
        </w:rPr>
        <w:t xml:space="preserve"> у РС</w:t>
      </w:r>
    </w:p>
    <w:p w:rsidR="003B3080" w:rsidRPr="003A3E73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jc w:val="left"/>
        <w:rPr>
          <w:rFonts w:ascii="Times New Roman" w:hAnsi="Times New Roman"/>
          <w:bCs/>
          <w:lang w:val="sr-Latn-CS"/>
        </w:rPr>
      </w:pPr>
      <w:r w:rsidRPr="003A3E73">
        <w:rPr>
          <w:rFonts w:ascii="Times New Roman" w:hAnsi="Times New Roman"/>
          <w:bCs/>
          <w:lang w:val="sr-Latn-CS"/>
        </w:rPr>
        <w:t>Критеријуми (мерила) настанка ванредне ситуације</w:t>
      </w:r>
    </w:p>
    <w:p w:rsidR="003B3080" w:rsidRPr="003A3E73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jc w:val="left"/>
        <w:rPr>
          <w:rFonts w:ascii="Times New Roman" w:hAnsi="Times New Roman"/>
          <w:bCs/>
          <w:lang w:val="sr-Latn-CS"/>
        </w:rPr>
      </w:pPr>
      <w:r w:rsidRPr="003A3E73">
        <w:rPr>
          <w:rFonts w:ascii="Times New Roman" w:hAnsi="Times New Roman"/>
          <w:bCs/>
        </w:rPr>
        <w:t xml:space="preserve"> </w:t>
      </w:r>
      <w:proofErr w:type="spellStart"/>
      <w:r w:rsidRPr="003A3E73">
        <w:rPr>
          <w:rFonts w:ascii="Times New Roman" w:hAnsi="Times New Roman"/>
          <w:bCs/>
        </w:rPr>
        <w:t>Међусобни</w:t>
      </w:r>
      <w:proofErr w:type="spellEnd"/>
      <w:r w:rsidRPr="003A3E73">
        <w:rPr>
          <w:rFonts w:ascii="Times New Roman" w:hAnsi="Times New Roman"/>
          <w:bCs/>
        </w:rPr>
        <w:t xml:space="preserve"> </w:t>
      </w:r>
      <w:proofErr w:type="spellStart"/>
      <w:r w:rsidRPr="003A3E73">
        <w:rPr>
          <w:rFonts w:ascii="Times New Roman" w:hAnsi="Times New Roman"/>
          <w:bCs/>
        </w:rPr>
        <w:t>однос</w:t>
      </w:r>
      <w:proofErr w:type="spellEnd"/>
      <w:r w:rsidRPr="003A3E73">
        <w:rPr>
          <w:rFonts w:ascii="Times New Roman" w:hAnsi="Times New Roman"/>
          <w:bCs/>
        </w:rPr>
        <w:t xml:space="preserve"> </w:t>
      </w:r>
      <w:proofErr w:type="spellStart"/>
      <w:r w:rsidRPr="003A3E73">
        <w:rPr>
          <w:rFonts w:ascii="Times New Roman" w:hAnsi="Times New Roman"/>
          <w:bCs/>
        </w:rPr>
        <w:t>појмова</w:t>
      </w:r>
      <w:proofErr w:type="spellEnd"/>
      <w:r w:rsidRPr="003A3E73">
        <w:rPr>
          <w:rFonts w:ascii="Times New Roman" w:hAnsi="Times New Roman"/>
          <w:bCs/>
        </w:rPr>
        <w:t xml:space="preserve"> </w:t>
      </w:r>
      <w:proofErr w:type="spellStart"/>
      <w:r w:rsidRPr="003A3E73">
        <w:rPr>
          <w:rFonts w:ascii="Times New Roman" w:hAnsi="Times New Roman"/>
          <w:bCs/>
        </w:rPr>
        <w:t>кризе</w:t>
      </w:r>
      <w:proofErr w:type="spellEnd"/>
      <w:r w:rsidRPr="003A3E73">
        <w:rPr>
          <w:rFonts w:ascii="Times New Roman" w:hAnsi="Times New Roman"/>
          <w:bCs/>
        </w:rPr>
        <w:t xml:space="preserve">, </w:t>
      </w:r>
      <w:proofErr w:type="spellStart"/>
      <w:r w:rsidRPr="003A3E73">
        <w:rPr>
          <w:rFonts w:ascii="Times New Roman" w:hAnsi="Times New Roman"/>
          <w:bCs/>
        </w:rPr>
        <w:t>катастрофе</w:t>
      </w:r>
      <w:proofErr w:type="spellEnd"/>
      <w:r w:rsidRPr="003A3E73">
        <w:rPr>
          <w:rFonts w:ascii="Times New Roman" w:hAnsi="Times New Roman"/>
          <w:bCs/>
        </w:rPr>
        <w:t xml:space="preserve"> и </w:t>
      </w:r>
      <w:proofErr w:type="spellStart"/>
      <w:r w:rsidRPr="003A3E73">
        <w:rPr>
          <w:rFonts w:ascii="Times New Roman" w:hAnsi="Times New Roman"/>
          <w:bCs/>
        </w:rPr>
        <w:t>ванредне</w:t>
      </w:r>
      <w:proofErr w:type="spellEnd"/>
      <w:r w:rsidRPr="003A3E73">
        <w:rPr>
          <w:rFonts w:ascii="Times New Roman" w:hAnsi="Times New Roman"/>
          <w:bCs/>
        </w:rPr>
        <w:t xml:space="preserve"> </w:t>
      </w:r>
      <w:proofErr w:type="spellStart"/>
      <w:r w:rsidRPr="003A3E73">
        <w:rPr>
          <w:rFonts w:ascii="Times New Roman" w:hAnsi="Times New Roman"/>
          <w:bCs/>
        </w:rPr>
        <w:t>ситуације</w:t>
      </w:r>
      <w:proofErr w:type="spellEnd"/>
    </w:p>
    <w:p w:rsidR="003B3080" w:rsidRPr="003A3E73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jc w:val="left"/>
        <w:rPr>
          <w:rFonts w:ascii="Times New Roman" w:hAnsi="Times New Roman"/>
          <w:bCs/>
          <w:lang w:val="sr-Latn-CS"/>
        </w:rPr>
      </w:pPr>
      <w:r w:rsidRPr="003A3E73">
        <w:rPr>
          <w:rFonts w:ascii="Times New Roman" w:hAnsi="Times New Roman"/>
          <w:bCs/>
        </w:rPr>
        <w:t xml:space="preserve"> </w:t>
      </w:r>
      <w:proofErr w:type="spellStart"/>
      <w:r w:rsidRPr="003A3E73">
        <w:rPr>
          <w:rFonts w:ascii="Times New Roman" w:hAnsi="Times New Roman"/>
          <w:bCs/>
        </w:rPr>
        <w:t>Ванредно</w:t>
      </w:r>
      <w:proofErr w:type="spellEnd"/>
      <w:r w:rsidRPr="003A3E73">
        <w:rPr>
          <w:rFonts w:ascii="Times New Roman" w:hAnsi="Times New Roman"/>
          <w:bCs/>
        </w:rPr>
        <w:t xml:space="preserve"> и </w:t>
      </w:r>
      <w:proofErr w:type="spellStart"/>
      <w:r w:rsidRPr="003A3E73">
        <w:rPr>
          <w:rFonts w:ascii="Times New Roman" w:hAnsi="Times New Roman"/>
          <w:bCs/>
        </w:rPr>
        <w:t>ратно</w:t>
      </w:r>
      <w:proofErr w:type="spellEnd"/>
      <w:r w:rsidRPr="003A3E73">
        <w:rPr>
          <w:rFonts w:ascii="Times New Roman" w:hAnsi="Times New Roman"/>
          <w:bCs/>
        </w:rPr>
        <w:t xml:space="preserve"> </w:t>
      </w:r>
      <w:proofErr w:type="spellStart"/>
      <w:r w:rsidRPr="003A3E73">
        <w:rPr>
          <w:rFonts w:ascii="Times New Roman" w:hAnsi="Times New Roman"/>
          <w:bCs/>
        </w:rPr>
        <w:t>стање-појмовна</w:t>
      </w:r>
      <w:proofErr w:type="spellEnd"/>
      <w:r w:rsidRPr="003A3E73">
        <w:rPr>
          <w:rFonts w:ascii="Times New Roman" w:hAnsi="Times New Roman"/>
          <w:bCs/>
        </w:rPr>
        <w:t xml:space="preserve"> </w:t>
      </w:r>
      <w:proofErr w:type="spellStart"/>
      <w:r w:rsidRPr="003A3E73">
        <w:rPr>
          <w:rFonts w:ascii="Times New Roman" w:hAnsi="Times New Roman"/>
          <w:bCs/>
        </w:rPr>
        <w:t>одређења</w:t>
      </w:r>
      <w:proofErr w:type="spellEnd"/>
      <w:r w:rsidRPr="003A3E73">
        <w:rPr>
          <w:rFonts w:ascii="Times New Roman" w:hAnsi="Times New Roman"/>
          <w:bCs/>
        </w:rPr>
        <w:t xml:space="preserve">  и </w:t>
      </w:r>
      <w:proofErr w:type="spellStart"/>
      <w:r w:rsidRPr="003A3E73">
        <w:rPr>
          <w:rFonts w:ascii="Times New Roman" w:hAnsi="Times New Roman"/>
          <w:bCs/>
        </w:rPr>
        <w:t>разграничења</w:t>
      </w:r>
      <w:proofErr w:type="spellEnd"/>
      <w:r w:rsidRPr="003A3E73">
        <w:rPr>
          <w:rFonts w:ascii="Times New Roman" w:hAnsi="Times New Roman"/>
          <w:bCs/>
        </w:rPr>
        <w:t xml:space="preserve"> у </w:t>
      </w:r>
      <w:proofErr w:type="spellStart"/>
      <w:r w:rsidRPr="003A3E73">
        <w:rPr>
          <w:rFonts w:ascii="Times New Roman" w:hAnsi="Times New Roman"/>
          <w:bCs/>
        </w:rPr>
        <w:t>односу</w:t>
      </w:r>
      <w:proofErr w:type="spellEnd"/>
      <w:r w:rsidRPr="003A3E73">
        <w:rPr>
          <w:rFonts w:ascii="Times New Roman" w:hAnsi="Times New Roman"/>
          <w:bCs/>
        </w:rPr>
        <w:t xml:space="preserve"> </w:t>
      </w:r>
      <w:proofErr w:type="spellStart"/>
      <w:r w:rsidRPr="003A3E73">
        <w:rPr>
          <w:rFonts w:ascii="Times New Roman" w:hAnsi="Times New Roman"/>
          <w:bCs/>
        </w:rPr>
        <w:t>на</w:t>
      </w:r>
      <w:proofErr w:type="spellEnd"/>
      <w:r w:rsidRPr="003A3E73">
        <w:rPr>
          <w:rFonts w:ascii="Times New Roman" w:hAnsi="Times New Roman"/>
          <w:bCs/>
        </w:rPr>
        <w:t xml:space="preserve"> </w:t>
      </w:r>
      <w:proofErr w:type="spellStart"/>
      <w:r w:rsidRPr="003A3E73">
        <w:rPr>
          <w:rFonts w:ascii="Times New Roman" w:hAnsi="Times New Roman"/>
          <w:bCs/>
        </w:rPr>
        <w:t>ванредне</w:t>
      </w:r>
      <w:proofErr w:type="spellEnd"/>
      <w:r w:rsidRPr="003A3E73">
        <w:rPr>
          <w:rFonts w:ascii="Times New Roman" w:hAnsi="Times New Roman"/>
          <w:bCs/>
        </w:rPr>
        <w:t xml:space="preserve"> </w:t>
      </w:r>
      <w:proofErr w:type="spellStart"/>
      <w:r w:rsidRPr="003A3E73">
        <w:rPr>
          <w:rFonts w:ascii="Times New Roman" w:hAnsi="Times New Roman"/>
          <w:bCs/>
        </w:rPr>
        <w:t>ситуације</w:t>
      </w:r>
      <w:proofErr w:type="spellEnd"/>
    </w:p>
    <w:p w:rsidR="003B3080" w:rsidRPr="003A3E73" w:rsidRDefault="001D6FBD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jc w:val="left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spacing w:val="-4"/>
        </w:rPr>
        <w:t xml:space="preserve"> </w:t>
      </w:r>
      <w:proofErr w:type="spellStart"/>
      <w:r w:rsidR="003B3080" w:rsidRPr="003A3E73">
        <w:rPr>
          <w:rFonts w:ascii="Times New Roman" w:hAnsi="Times New Roman"/>
          <w:spacing w:val="-4"/>
        </w:rPr>
        <w:t>Класификација</w:t>
      </w:r>
      <w:proofErr w:type="spellEnd"/>
      <w:r w:rsidR="003B3080" w:rsidRPr="003A3E73">
        <w:rPr>
          <w:rFonts w:ascii="Times New Roman" w:hAnsi="Times New Roman"/>
          <w:spacing w:val="-4"/>
        </w:rPr>
        <w:t xml:space="preserve"> </w:t>
      </w:r>
      <w:proofErr w:type="spellStart"/>
      <w:r w:rsidR="003B3080" w:rsidRPr="003A3E73">
        <w:rPr>
          <w:rFonts w:ascii="Times New Roman" w:hAnsi="Times New Roman"/>
          <w:spacing w:val="-4"/>
        </w:rPr>
        <w:t>ванредних</w:t>
      </w:r>
      <w:proofErr w:type="spellEnd"/>
      <w:r w:rsidR="003B3080" w:rsidRPr="003A3E73">
        <w:rPr>
          <w:rFonts w:ascii="Times New Roman" w:hAnsi="Times New Roman"/>
          <w:spacing w:val="-4"/>
        </w:rPr>
        <w:t xml:space="preserve"> </w:t>
      </w:r>
      <w:proofErr w:type="spellStart"/>
      <w:r w:rsidR="003B3080" w:rsidRPr="003A3E73">
        <w:rPr>
          <w:rFonts w:ascii="Times New Roman" w:hAnsi="Times New Roman"/>
          <w:spacing w:val="-4"/>
        </w:rPr>
        <w:t>ситуација</w:t>
      </w:r>
      <w:proofErr w:type="spellEnd"/>
      <w:r w:rsidR="003B3080" w:rsidRPr="003A3E73">
        <w:rPr>
          <w:rFonts w:ascii="Times New Roman" w:hAnsi="Times New Roman"/>
          <w:bCs/>
          <w:lang w:val="sr-Latn-CS"/>
        </w:rPr>
        <w:t xml:space="preserve">: </w:t>
      </w:r>
      <w:proofErr w:type="spellStart"/>
      <w:r w:rsidR="003B3080" w:rsidRPr="003A3E73">
        <w:rPr>
          <w:rFonts w:ascii="Times New Roman" w:hAnsi="Times New Roman"/>
          <w:bCs/>
        </w:rPr>
        <w:t>по</w:t>
      </w:r>
      <w:proofErr w:type="spellEnd"/>
      <w:r w:rsidR="003B3080" w:rsidRPr="003A3E73">
        <w:rPr>
          <w:rFonts w:ascii="Times New Roman" w:hAnsi="Times New Roman"/>
          <w:bCs/>
        </w:rPr>
        <w:t xml:space="preserve">  ф</w:t>
      </w:r>
      <w:r w:rsidR="003B3080" w:rsidRPr="003A3E73">
        <w:rPr>
          <w:rFonts w:ascii="Times New Roman" w:hAnsi="Times New Roman"/>
          <w:bCs/>
          <w:lang w:val="sr-Latn-CS"/>
        </w:rPr>
        <w:t>аз</w:t>
      </w:r>
      <w:proofErr w:type="spellStart"/>
      <w:r w:rsidR="003B3080" w:rsidRPr="003A3E73">
        <w:rPr>
          <w:rFonts w:ascii="Times New Roman" w:hAnsi="Times New Roman"/>
          <w:bCs/>
        </w:rPr>
        <w:t>ама</w:t>
      </w:r>
      <w:proofErr w:type="spellEnd"/>
      <w:r w:rsidR="003B3080" w:rsidRPr="003A3E73">
        <w:rPr>
          <w:rFonts w:ascii="Times New Roman" w:hAnsi="Times New Roman"/>
          <w:bCs/>
        </w:rPr>
        <w:t xml:space="preserve"> </w:t>
      </w:r>
      <w:r w:rsidR="003B3080" w:rsidRPr="003A3E73">
        <w:rPr>
          <w:rFonts w:ascii="Times New Roman" w:hAnsi="Times New Roman"/>
          <w:bCs/>
          <w:lang w:val="sr-Latn-CS"/>
        </w:rPr>
        <w:t xml:space="preserve"> развоја; </w:t>
      </w:r>
      <w:r w:rsidR="003B3080" w:rsidRPr="003A3E73">
        <w:rPr>
          <w:rFonts w:ascii="Times New Roman" w:hAnsi="Times New Roman"/>
          <w:bCs/>
        </w:rPr>
        <w:t xml:space="preserve"> </w:t>
      </w:r>
      <w:proofErr w:type="spellStart"/>
      <w:r w:rsidR="003B3080" w:rsidRPr="003A3E73">
        <w:rPr>
          <w:rFonts w:ascii="Times New Roman" w:hAnsi="Times New Roman"/>
          <w:spacing w:val="-4"/>
        </w:rPr>
        <w:t>по</w:t>
      </w:r>
      <w:proofErr w:type="spellEnd"/>
      <w:r w:rsidR="003B3080" w:rsidRPr="003A3E73">
        <w:rPr>
          <w:rFonts w:ascii="Times New Roman" w:hAnsi="Times New Roman"/>
          <w:spacing w:val="-4"/>
        </w:rPr>
        <w:t xml:space="preserve"> </w:t>
      </w:r>
      <w:proofErr w:type="spellStart"/>
      <w:r w:rsidR="003B3080" w:rsidRPr="003A3E73">
        <w:rPr>
          <w:rFonts w:ascii="Times New Roman" w:hAnsi="Times New Roman"/>
          <w:spacing w:val="-4"/>
        </w:rPr>
        <w:t>учесталости</w:t>
      </w:r>
      <w:proofErr w:type="spellEnd"/>
      <w:r w:rsidR="003B3080" w:rsidRPr="003A3E73">
        <w:rPr>
          <w:rFonts w:ascii="Times New Roman" w:hAnsi="Times New Roman"/>
          <w:spacing w:val="-4"/>
        </w:rPr>
        <w:t xml:space="preserve"> </w:t>
      </w:r>
      <w:proofErr w:type="spellStart"/>
      <w:r w:rsidR="003B3080" w:rsidRPr="003A3E73">
        <w:rPr>
          <w:rFonts w:ascii="Times New Roman" w:hAnsi="Times New Roman"/>
          <w:spacing w:val="-4"/>
        </w:rPr>
        <w:t>настанка</w:t>
      </w:r>
      <w:proofErr w:type="spellEnd"/>
      <w:r w:rsidR="003B3080" w:rsidRPr="003A3E73">
        <w:rPr>
          <w:rFonts w:ascii="Times New Roman" w:hAnsi="Times New Roman"/>
          <w:spacing w:val="-4"/>
        </w:rPr>
        <w:t xml:space="preserve">; </w:t>
      </w:r>
      <w:proofErr w:type="spellStart"/>
      <w:r w:rsidR="003B3080" w:rsidRPr="003A3E73">
        <w:rPr>
          <w:rFonts w:ascii="Times New Roman" w:hAnsi="Times New Roman"/>
          <w:bCs/>
          <w:spacing w:val="-4"/>
        </w:rPr>
        <w:t>по</w:t>
      </w:r>
      <w:proofErr w:type="spellEnd"/>
      <w:r w:rsidR="003B3080" w:rsidRPr="003A3E73">
        <w:rPr>
          <w:rFonts w:ascii="Times New Roman" w:hAnsi="Times New Roman"/>
          <w:bCs/>
          <w:spacing w:val="-4"/>
        </w:rPr>
        <w:t xml:space="preserve"> </w:t>
      </w:r>
      <w:proofErr w:type="spellStart"/>
      <w:r w:rsidR="003B3080" w:rsidRPr="003A3E73">
        <w:rPr>
          <w:rFonts w:ascii="Times New Roman" w:hAnsi="Times New Roman"/>
          <w:bCs/>
          <w:spacing w:val="-4"/>
        </w:rPr>
        <w:t>брзини</w:t>
      </w:r>
      <w:proofErr w:type="spellEnd"/>
      <w:r w:rsidR="003B3080" w:rsidRPr="003A3E73">
        <w:rPr>
          <w:rFonts w:ascii="Times New Roman" w:hAnsi="Times New Roman"/>
          <w:bCs/>
          <w:spacing w:val="-4"/>
        </w:rPr>
        <w:t xml:space="preserve"> </w:t>
      </w:r>
      <w:proofErr w:type="spellStart"/>
      <w:r w:rsidR="003B3080" w:rsidRPr="003A3E73">
        <w:rPr>
          <w:rFonts w:ascii="Times New Roman" w:hAnsi="Times New Roman"/>
          <w:bCs/>
          <w:spacing w:val="-4"/>
        </w:rPr>
        <w:t>настанка</w:t>
      </w:r>
      <w:proofErr w:type="spellEnd"/>
      <w:r w:rsidR="003B3080" w:rsidRPr="003A3E73">
        <w:rPr>
          <w:rFonts w:ascii="Times New Roman" w:hAnsi="Times New Roman"/>
          <w:bCs/>
          <w:spacing w:val="-4"/>
        </w:rPr>
        <w:t xml:space="preserve"> и </w:t>
      </w:r>
      <w:proofErr w:type="spellStart"/>
      <w:r w:rsidR="003B3080" w:rsidRPr="003A3E73">
        <w:rPr>
          <w:rFonts w:ascii="Times New Roman" w:hAnsi="Times New Roman"/>
          <w:spacing w:val="-4"/>
        </w:rPr>
        <w:t>по</w:t>
      </w:r>
      <w:proofErr w:type="spellEnd"/>
      <w:r w:rsidR="003B3080" w:rsidRPr="003A3E73">
        <w:rPr>
          <w:rFonts w:ascii="Times New Roman" w:hAnsi="Times New Roman"/>
          <w:spacing w:val="-4"/>
        </w:rPr>
        <w:t xml:space="preserve"> </w:t>
      </w:r>
      <w:proofErr w:type="spellStart"/>
      <w:r w:rsidR="003B3080" w:rsidRPr="003A3E73">
        <w:rPr>
          <w:rFonts w:ascii="Times New Roman" w:hAnsi="Times New Roman"/>
          <w:spacing w:val="-4"/>
        </w:rPr>
        <w:t>обиму</w:t>
      </w:r>
      <w:proofErr w:type="spellEnd"/>
      <w:r w:rsidR="003B3080" w:rsidRPr="003A3E73">
        <w:rPr>
          <w:rFonts w:ascii="Times New Roman" w:hAnsi="Times New Roman"/>
          <w:spacing w:val="-4"/>
        </w:rPr>
        <w:t xml:space="preserve"> и </w:t>
      </w:r>
      <w:proofErr w:type="spellStart"/>
      <w:r w:rsidR="003B3080" w:rsidRPr="003A3E73">
        <w:rPr>
          <w:rFonts w:ascii="Times New Roman" w:hAnsi="Times New Roman"/>
          <w:spacing w:val="-4"/>
        </w:rPr>
        <w:t>размерама</w:t>
      </w:r>
      <w:proofErr w:type="spellEnd"/>
      <w:r w:rsidR="003B3080" w:rsidRPr="003A3E73">
        <w:rPr>
          <w:rFonts w:ascii="Times New Roman" w:hAnsi="Times New Roman"/>
          <w:spacing w:val="-4"/>
        </w:rPr>
        <w:t xml:space="preserve"> </w:t>
      </w:r>
      <w:proofErr w:type="spellStart"/>
      <w:r w:rsidR="003B3080" w:rsidRPr="003A3E73">
        <w:rPr>
          <w:rFonts w:ascii="Times New Roman" w:hAnsi="Times New Roman"/>
          <w:spacing w:val="-4"/>
        </w:rPr>
        <w:t>последица</w:t>
      </w:r>
      <w:proofErr w:type="spellEnd"/>
      <w:r w:rsidR="003B3080" w:rsidRPr="003A3E73">
        <w:rPr>
          <w:rFonts w:ascii="Times New Roman" w:hAnsi="Times New Roman"/>
          <w:spacing w:val="-4"/>
        </w:rPr>
        <w:t xml:space="preserve">; </w:t>
      </w:r>
      <w:r w:rsidR="003B3080" w:rsidRPr="003A3E73">
        <w:rPr>
          <w:rFonts w:ascii="Times New Roman" w:hAnsi="Times New Roman"/>
          <w:bCs/>
          <w:lang w:val="sr-Latn-CS"/>
        </w:rPr>
        <w:t>према узроку (пореклу) настанка</w:t>
      </w:r>
    </w:p>
    <w:p w:rsidR="001D6FBD" w:rsidRPr="00737F95" w:rsidRDefault="003B3080" w:rsidP="00737F95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jc w:val="left"/>
        <w:rPr>
          <w:rFonts w:ascii="Times New Roman" w:hAnsi="Times New Roman"/>
          <w:bCs/>
          <w:lang w:val="sr-Latn-CS"/>
        </w:rPr>
      </w:pPr>
      <w:r w:rsidRPr="003A3E73">
        <w:rPr>
          <w:rFonts w:ascii="Times New Roman" w:hAnsi="Times New Roman"/>
          <w:bCs/>
          <w:lang w:val="sr-Latn-CS"/>
        </w:rPr>
        <w:t xml:space="preserve">Теорије хаоса, катастрофа и комплексности, </w:t>
      </w:r>
      <w:proofErr w:type="spellStart"/>
      <w:r w:rsidRPr="003A3E73">
        <w:rPr>
          <w:rFonts w:ascii="Times New Roman" w:eastAsia="Calibri" w:hAnsi="Times New Roman"/>
        </w:rPr>
        <w:t>Теорије</w:t>
      </w:r>
      <w:proofErr w:type="spellEnd"/>
      <w:r w:rsidRPr="003A3E73">
        <w:rPr>
          <w:rFonts w:ascii="Times New Roman" w:eastAsia="Calibri" w:hAnsi="Times New Roman"/>
        </w:rPr>
        <w:t xml:space="preserve"> </w:t>
      </w:r>
      <w:proofErr w:type="spellStart"/>
      <w:r w:rsidRPr="003A3E73">
        <w:rPr>
          <w:rFonts w:ascii="Times New Roman" w:eastAsia="Calibri" w:hAnsi="Times New Roman"/>
        </w:rPr>
        <w:t>техногених</w:t>
      </w:r>
      <w:proofErr w:type="spellEnd"/>
      <w:r w:rsidRPr="003A3E73">
        <w:rPr>
          <w:rFonts w:ascii="Times New Roman" w:eastAsia="Calibri" w:hAnsi="Times New Roman"/>
        </w:rPr>
        <w:t xml:space="preserve"> </w:t>
      </w:r>
      <w:proofErr w:type="spellStart"/>
      <w:r w:rsidRPr="003A3E73">
        <w:rPr>
          <w:rFonts w:ascii="Times New Roman" w:eastAsia="Calibri" w:hAnsi="Times New Roman"/>
        </w:rPr>
        <w:t>удеса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jc w:val="left"/>
        <w:rPr>
          <w:rFonts w:ascii="Times New Roman" w:hAnsi="Times New Roman"/>
          <w:bCs/>
          <w:lang w:val="sr-Latn-CS"/>
        </w:rPr>
      </w:pPr>
      <w:proofErr w:type="spellStart"/>
      <w:r w:rsidRPr="003A3E73">
        <w:rPr>
          <w:rFonts w:ascii="Times New Roman" w:hAnsi="Times New Roman"/>
          <w:spacing w:val="-4"/>
        </w:rPr>
        <w:t>Видови</w:t>
      </w:r>
      <w:proofErr w:type="spellEnd"/>
      <w:r w:rsidRPr="003A3E73">
        <w:rPr>
          <w:rFonts w:ascii="Times New Roman" w:hAnsi="Times New Roman"/>
          <w:spacing w:val="-4"/>
        </w:rPr>
        <w:t xml:space="preserve"> и </w:t>
      </w:r>
      <w:proofErr w:type="spellStart"/>
      <w:r w:rsidRPr="003A3E73">
        <w:rPr>
          <w:rFonts w:ascii="Times New Roman" w:hAnsi="Times New Roman"/>
          <w:spacing w:val="-4"/>
        </w:rPr>
        <w:t>облици</w:t>
      </w:r>
      <w:proofErr w:type="spellEnd"/>
      <w:r w:rsidRPr="003A3E73">
        <w:rPr>
          <w:rFonts w:ascii="Times New Roman" w:hAnsi="Times New Roman"/>
          <w:spacing w:val="-4"/>
        </w:rPr>
        <w:t xml:space="preserve"> </w:t>
      </w:r>
      <w:proofErr w:type="spellStart"/>
      <w:r w:rsidRPr="003A3E73">
        <w:rPr>
          <w:rFonts w:ascii="Times New Roman" w:hAnsi="Times New Roman"/>
          <w:spacing w:val="-4"/>
        </w:rPr>
        <w:t>мера</w:t>
      </w:r>
      <w:proofErr w:type="spellEnd"/>
      <w:r w:rsidRPr="003A3E73">
        <w:rPr>
          <w:rFonts w:ascii="Times New Roman" w:hAnsi="Times New Roman"/>
          <w:spacing w:val="-4"/>
        </w:rPr>
        <w:t xml:space="preserve"> </w:t>
      </w:r>
      <w:proofErr w:type="spellStart"/>
      <w:r w:rsidRPr="003A3E73">
        <w:rPr>
          <w:rFonts w:ascii="Times New Roman" w:hAnsi="Times New Roman"/>
          <w:spacing w:val="-4"/>
        </w:rPr>
        <w:t>заштите</w:t>
      </w:r>
      <w:proofErr w:type="spellEnd"/>
      <w:r w:rsidRPr="003A3E73">
        <w:rPr>
          <w:rFonts w:ascii="Times New Roman" w:hAnsi="Times New Roman"/>
          <w:spacing w:val="-4"/>
        </w:rPr>
        <w:t xml:space="preserve"> и </w:t>
      </w:r>
      <w:proofErr w:type="spellStart"/>
      <w:r w:rsidRPr="003A3E73">
        <w:rPr>
          <w:rFonts w:ascii="Times New Roman" w:hAnsi="Times New Roman"/>
          <w:spacing w:val="-4"/>
        </w:rPr>
        <w:t>спасавања</w:t>
      </w:r>
      <w:proofErr w:type="spellEnd"/>
      <w:r w:rsidRPr="003A3E73">
        <w:rPr>
          <w:rFonts w:ascii="Times New Roman" w:hAnsi="Times New Roman"/>
          <w:spacing w:val="-4"/>
        </w:rPr>
        <w:t xml:space="preserve"> у </w:t>
      </w:r>
      <w:proofErr w:type="spellStart"/>
      <w:r w:rsidRPr="003A3E73">
        <w:rPr>
          <w:rFonts w:ascii="Times New Roman" w:hAnsi="Times New Roman"/>
          <w:spacing w:val="-4"/>
        </w:rPr>
        <w:t>ванредним</w:t>
      </w:r>
      <w:proofErr w:type="spellEnd"/>
      <w:r w:rsidRPr="003A3E73">
        <w:rPr>
          <w:rFonts w:ascii="Times New Roman" w:hAnsi="Times New Roman"/>
          <w:spacing w:val="-4"/>
        </w:rPr>
        <w:t xml:space="preserve"> </w:t>
      </w:r>
      <w:proofErr w:type="spellStart"/>
      <w:r w:rsidRPr="003A3E73">
        <w:rPr>
          <w:rFonts w:ascii="Times New Roman" w:hAnsi="Times New Roman"/>
          <w:spacing w:val="-4"/>
        </w:rPr>
        <w:t>ситуацијама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r w:rsidRPr="003A3E73">
        <w:rPr>
          <w:rFonts w:ascii="Times New Roman" w:hAnsi="Times New Roman"/>
          <w:bCs/>
          <w:lang w:val="sr-Latn-CS"/>
        </w:rPr>
        <w:t>Основни штетни ефекти опасних догађаја</w:t>
      </w:r>
      <w:r w:rsidRPr="003A3E73">
        <w:rPr>
          <w:rFonts w:ascii="Times New Roman" w:hAnsi="Times New Roman"/>
          <w:bCs/>
        </w:rPr>
        <w:t xml:space="preserve"> - </w:t>
      </w:r>
      <w:r w:rsidRPr="003A3E73">
        <w:rPr>
          <w:rFonts w:ascii="Times New Roman" w:hAnsi="Times New Roman"/>
          <w:bCs/>
          <w:lang w:val="sr-Latn-CS"/>
        </w:rPr>
        <w:t>ударни талас</w:t>
      </w:r>
      <w:r w:rsidRPr="003A3E73">
        <w:rPr>
          <w:rFonts w:ascii="Times New Roman" w:hAnsi="Times New Roman"/>
          <w:bCs/>
        </w:rPr>
        <w:t xml:space="preserve">; </w:t>
      </w:r>
      <w:proofErr w:type="spellStart"/>
      <w:r w:rsidRPr="003A3E73">
        <w:rPr>
          <w:rFonts w:ascii="Times New Roman" w:hAnsi="Times New Roman"/>
          <w:spacing w:val="-4"/>
        </w:rPr>
        <w:t>токсична</w:t>
      </w:r>
      <w:proofErr w:type="spellEnd"/>
      <w:r w:rsidRPr="003A3E73">
        <w:rPr>
          <w:rFonts w:ascii="Times New Roman" w:hAnsi="Times New Roman"/>
          <w:spacing w:val="-4"/>
        </w:rPr>
        <w:t xml:space="preserve"> </w:t>
      </w:r>
      <w:proofErr w:type="spellStart"/>
      <w:r w:rsidRPr="003A3E73">
        <w:rPr>
          <w:rFonts w:ascii="Times New Roman" w:hAnsi="Times New Roman"/>
          <w:spacing w:val="-4"/>
        </w:rPr>
        <w:t>дејства</w:t>
      </w:r>
      <w:proofErr w:type="spellEnd"/>
      <w:r w:rsidRPr="003A3E73">
        <w:rPr>
          <w:rFonts w:ascii="Times New Roman" w:hAnsi="Times New Roman"/>
          <w:spacing w:val="-4"/>
        </w:rPr>
        <w:t xml:space="preserve"> </w:t>
      </w:r>
      <w:proofErr w:type="spellStart"/>
      <w:r w:rsidRPr="003A3E73">
        <w:rPr>
          <w:rFonts w:ascii="Times New Roman" w:hAnsi="Times New Roman"/>
          <w:spacing w:val="-4"/>
        </w:rPr>
        <w:t>опасних</w:t>
      </w:r>
      <w:proofErr w:type="spellEnd"/>
      <w:r w:rsidRPr="003A3E73">
        <w:rPr>
          <w:rFonts w:ascii="Times New Roman" w:hAnsi="Times New Roman"/>
          <w:spacing w:val="-4"/>
        </w:rPr>
        <w:t xml:space="preserve"> </w:t>
      </w:r>
      <w:proofErr w:type="spellStart"/>
      <w:r w:rsidRPr="003A3E73">
        <w:rPr>
          <w:rFonts w:ascii="Times New Roman" w:hAnsi="Times New Roman"/>
          <w:spacing w:val="-4"/>
        </w:rPr>
        <w:t>хемијских</w:t>
      </w:r>
      <w:proofErr w:type="spellEnd"/>
      <w:r w:rsidRPr="003A3E73">
        <w:rPr>
          <w:rFonts w:ascii="Times New Roman" w:hAnsi="Times New Roman"/>
          <w:spacing w:val="-4"/>
        </w:rPr>
        <w:t xml:space="preserve"> </w:t>
      </w:r>
      <w:proofErr w:type="spellStart"/>
      <w:r w:rsidRPr="003A3E73">
        <w:rPr>
          <w:rFonts w:ascii="Times New Roman" w:hAnsi="Times New Roman"/>
          <w:spacing w:val="-4"/>
        </w:rPr>
        <w:t>материја</w:t>
      </w:r>
      <w:proofErr w:type="spellEnd"/>
      <w:r w:rsidRPr="003A3E73">
        <w:rPr>
          <w:rFonts w:ascii="Times New Roman" w:hAnsi="Times New Roman"/>
          <w:spacing w:val="-4"/>
        </w:rPr>
        <w:t xml:space="preserve"> и </w:t>
      </w:r>
      <w:proofErr w:type="spellStart"/>
      <w:r w:rsidRPr="003A3E73">
        <w:rPr>
          <w:rFonts w:ascii="Times New Roman" w:hAnsi="Times New Roman"/>
          <w:spacing w:val="-4"/>
        </w:rPr>
        <w:t>бојних</w:t>
      </w:r>
      <w:proofErr w:type="spellEnd"/>
      <w:r w:rsidRPr="003A3E73">
        <w:rPr>
          <w:rFonts w:ascii="Times New Roman" w:hAnsi="Times New Roman"/>
          <w:spacing w:val="-4"/>
        </w:rPr>
        <w:t xml:space="preserve"> </w:t>
      </w:r>
      <w:proofErr w:type="spellStart"/>
      <w:r w:rsidRPr="003A3E73">
        <w:rPr>
          <w:rFonts w:ascii="Times New Roman" w:hAnsi="Times New Roman"/>
          <w:spacing w:val="-4"/>
        </w:rPr>
        <w:t>отрова</w:t>
      </w:r>
      <w:proofErr w:type="spellEnd"/>
      <w:r>
        <w:rPr>
          <w:rFonts w:ascii="Times New Roman" w:hAnsi="Times New Roman"/>
          <w:spacing w:val="-4"/>
        </w:rPr>
        <w:t>,</w:t>
      </w:r>
      <w:r w:rsidR="009D0314">
        <w:rPr>
          <w:rFonts w:ascii="Times New Roman" w:hAnsi="Times New Roman"/>
          <w:spacing w:val="-4"/>
        </w:rPr>
        <w:t xml:space="preserve"> </w:t>
      </w:r>
      <w:proofErr w:type="spellStart"/>
      <w:r w:rsidR="009D0314">
        <w:rPr>
          <w:rFonts w:ascii="Times New Roman" w:hAnsi="Times New Roman"/>
          <w:spacing w:val="-4"/>
        </w:rPr>
        <w:t>психоемоционално</w:t>
      </w:r>
      <w:proofErr w:type="spellEnd"/>
      <w:r w:rsidR="009D0314">
        <w:rPr>
          <w:rFonts w:ascii="Times New Roman" w:hAnsi="Times New Roman"/>
          <w:spacing w:val="-4"/>
        </w:rPr>
        <w:t xml:space="preserve"> </w:t>
      </w:r>
      <w:proofErr w:type="spellStart"/>
      <w:r w:rsidR="009D0314">
        <w:rPr>
          <w:rFonts w:ascii="Times New Roman" w:hAnsi="Times New Roman"/>
          <w:spacing w:val="-4"/>
        </w:rPr>
        <w:t>деловање</w:t>
      </w:r>
      <w:proofErr w:type="spellEnd"/>
    </w:p>
    <w:p w:rsidR="001D6FBD" w:rsidRPr="001D6FBD" w:rsidRDefault="001D6FBD" w:rsidP="001D6FBD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r w:rsidRPr="003A3E73">
        <w:rPr>
          <w:rFonts w:ascii="Times New Roman" w:hAnsi="Times New Roman"/>
          <w:bCs/>
          <w:lang w:val="sr-Latn-CS"/>
        </w:rPr>
        <w:t>Основни штетни ефекти опасних догађаја</w:t>
      </w:r>
      <w:r>
        <w:rPr>
          <w:rFonts w:ascii="Times New Roman" w:hAnsi="Times New Roman"/>
          <w:bCs/>
          <w:lang w:val="sr-Latn-CS"/>
        </w:rPr>
        <w:t xml:space="preserve"> </w:t>
      </w:r>
      <w:r>
        <w:rPr>
          <w:rFonts w:ascii="Times New Roman" w:hAnsi="Times New Roman"/>
          <w:bCs/>
        </w:rPr>
        <w:t xml:space="preserve">- </w:t>
      </w:r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  <w:spacing w:val="-4"/>
        </w:rPr>
        <w:t>јонизујуће</w:t>
      </w:r>
      <w:proofErr w:type="spellEnd"/>
      <w:r w:rsidRPr="00B53A4F">
        <w:rPr>
          <w:rFonts w:ascii="Times New Roman" w:hAnsi="Times New Roman"/>
          <w:spacing w:val="-4"/>
        </w:rPr>
        <w:t xml:space="preserve"> </w:t>
      </w:r>
      <w:proofErr w:type="spellStart"/>
      <w:r w:rsidRPr="00B53A4F">
        <w:rPr>
          <w:rFonts w:ascii="Times New Roman" w:hAnsi="Times New Roman"/>
          <w:spacing w:val="-4"/>
        </w:rPr>
        <w:t>зрачење</w:t>
      </w:r>
      <w:proofErr w:type="spellEnd"/>
      <w:r w:rsidRPr="00B53A4F">
        <w:rPr>
          <w:rFonts w:ascii="Times New Roman" w:hAnsi="Times New Roman"/>
          <w:spacing w:val="-4"/>
        </w:rPr>
        <w:t xml:space="preserve">; </w:t>
      </w:r>
      <w:proofErr w:type="spellStart"/>
      <w:r w:rsidRPr="00B53A4F">
        <w:rPr>
          <w:rFonts w:ascii="Times New Roman" w:hAnsi="Times New Roman"/>
        </w:rPr>
        <w:t>топлотно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B53A4F">
        <w:rPr>
          <w:rFonts w:ascii="Times New Roman" w:hAnsi="Times New Roman"/>
          <w:spacing w:val="-4"/>
        </w:rPr>
        <w:t>инфекције</w:t>
      </w:r>
      <w:proofErr w:type="spellEnd"/>
      <w:r w:rsidRPr="00B53A4F">
        <w:rPr>
          <w:rFonts w:ascii="Times New Roman" w:hAnsi="Times New Roman"/>
          <w:spacing w:val="-4"/>
        </w:rPr>
        <w:t xml:space="preserve"> </w:t>
      </w:r>
      <w:proofErr w:type="spellStart"/>
      <w:r w:rsidRPr="00B53A4F">
        <w:rPr>
          <w:rFonts w:ascii="Times New Roman" w:hAnsi="Times New Roman"/>
          <w:spacing w:val="-4"/>
          <w:lang w:eastAsia="en-GB"/>
        </w:rPr>
        <w:t>изазване</w:t>
      </w:r>
      <w:proofErr w:type="spellEnd"/>
      <w:r w:rsidRPr="00B53A4F">
        <w:rPr>
          <w:rFonts w:ascii="Times New Roman" w:hAnsi="Times New Roman"/>
          <w:spacing w:val="-4"/>
          <w:lang w:eastAsia="en-GB"/>
        </w:rPr>
        <w:t xml:space="preserve"> </w:t>
      </w:r>
      <w:proofErr w:type="spellStart"/>
      <w:r w:rsidRPr="00B53A4F">
        <w:rPr>
          <w:rFonts w:ascii="Times New Roman" w:hAnsi="Times New Roman"/>
          <w:spacing w:val="-4"/>
          <w:lang w:eastAsia="en-GB"/>
        </w:rPr>
        <w:t>биолошким</w:t>
      </w:r>
      <w:proofErr w:type="spellEnd"/>
      <w:r w:rsidRPr="00B53A4F">
        <w:rPr>
          <w:rFonts w:ascii="Times New Roman" w:hAnsi="Times New Roman"/>
          <w:spacing w:val="-4"/>
          <w:lang w:eastAsia="en-GB"/>
        </w:rPr>
        <w:t xml:space="preserve"> </w:t>
      </w:r>
      <w:proofErr w:type="spellStart"/>
      <w:r w:rsidRPr="00B53A4F">
        <w:rPr>
          <w:rFonts w:ascii="Times New Roman" w:hAnsi="Times New Roman"/>
          <w:spacing w:val="-4"/>
          <w:lang w:eastAsia="en-GB"/>
        </w:rPr>
        <w:t>агенсима</w:t>
      </w:r>
      <w:proofErr w:type="spellEnd"/>
      <w:r w:rsidRPr="00B53A4F">
        <w:rPr>
          <w:rFonts w:ascii="Times New Roman" w:hAnsi="Times New Roman"/>
          <w:spacing w:val="-4"/>
          <w:lang w:eastAsia="en-GB"/>
        </w:rPr>
        <w:t xml:space="preserve">; </w:t>
      </w:r>
      <w:proofErr w:type="spellStart"/>
      <w:r>
        <w:rPr>
          <w:rFonts w:ascii="Times New Roman" w:hAnsi="Times New Roman"/>
          <w:spacing w:val="-4"/>
        </w:rPr>
        <w:t>акустично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оштећење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3A3E73">
        <w:rPr>
          <w:rFonts w:ascii="Times New Roman" w:hAnsi="Times New Roman"/>
          <w:lang w:eastAsia="ar-SA"/>
        </w:rPr>
        <w:t>Повредивост</w:t>
      </w:r>
      <w:proofErr w:type="spellEnd"/>
      <w:r>
        <w:rPr>
          <w:rFonts w:ascii="Times New Roman" w:hAnsi="Times New Roman"/>
          <w:lang w:eastAsia="ar-SA"/>
        </w:rPr>
        <w:t xml:space="preserve">, </w:t>
      </w:r>
      <w:proofErr w:type="spellStart"/>
      <w:r>
        <w:rPr>
          <w:rFonts w:ascii="Times New Roman" w:hAnsi="Times New Roman"/>
          <w:spacing w:val="-4"/>
        </w:rPr>
        <w:t>п</w:t>
      </w:r>
      <w:r w:rsidRPr="00B53A4F">
        <w:rPr>
          <w:rFonts w:ascii="Times New Roman" w:hAnsi="Times New Roman"/>
          <w:spacing w:val="-4"/>
        </w:rPr>
        <w:t>роцена</w:t>
      </w:r>
      <w:proofErr w:type="spellEnd"/>
      <w:r w:rsidRPr="00B53A4F">
        <w:rPr>
          <w:rFonts w:ascii="Times New Roman" w:hAnsi="Times New Roman"/>
          <w:spacing w:val="-4"/>
        </w:rPr>
        <w:t xml:space="preserve"> (</w:t>
      </w:r>
      <w:proofErr w:type="spellStart"/>
      <w:r w:rsidRPr="00B53A4F">
        <w:rPr>
          <w:rFonts w:ascii="Times New Roman" w:hAnsi="Times New Roman"/>
          <w:spacing w:val="-4"/>
        </w:rPr>
        <w:t>мерење</w:t>
      </w:r>
      <w:proofErr w:type="spellEnd"/>
      <w:r w:rsidRPr="00B53A4F">
        <w:rPr>
          <w:rFonts w:ascii="Times New Roman" w:hAnsi="Times New Roman"/>
          <w:spacing w:val="-4"/>
        </w:rPr>
        <w:t xml:space="preserve">) </w:t>
      </w:r>
      <w:proofErr w:type="spellStart"/>
      <w:r w:rsidRPr="00B53A4F">
        <w:rPr>
          <w:rFonts w:ascii="Times New Roman" w:hAnsi="Times New Roman"/>
          <w:spacing w:val="-4"/>
        </w:rPr>
        <w:t>повредивости</w:t>
      </w:r>
      <w:proofErr w:type="spellEnd"/>
    </w:p>
    <w:p w:rsidR="003B3080" w:rsidRPr="003A3E73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3A3E73">
        <w:rPr>
          <w:rFonts w:ascii="Times New Roman" w:hAnsi="Times New Roman"/>
          <w:spacing w:val="-4"/>
        </w:rPr>
        <w:t>Изложеност</w:t>
      </w:r>
      <w:proofErr w:type="spellEnd"/>
      <w:r w:rsidRPr="003A3E73">
        <w:rPr>
          <w:rFonts w:ascii="Times New Roman" w:hAnsi="Times New Roman"/>
          <w:spacing w:val="-4"/>
        </w:rPr>
        <w:t xml:space="preserve"> и </w:t>
      </w:r>
      <w:proofErr w:type="spellStart"/>
      <w:r w:rsidRPr="003A3E73">
        <w:rPr>
          <w:rFonts w:ascii="Times New Roman" w:hAnsi="Times New Roman"/>
          <w:spacing w:val="-4"/>
        </w:rPr>
        <w:t>отпорност</w:t>
      </w:r>
      <w:proofErr w:type="spellEnd"/>
      <w:r w:rsidR="004F6C4F">
        <w:rPr>
          <w:rFonts w:ascii="Times New Roman" w:hAnsi="Times New Roman"/>
          <w:spacing w:val="-4"/>
        </w:rPr>
        <w:t xml:space="preserve"> </w:t>
      </w:r>
      <w:proofErr w:type="spellStart"/>
      <w:r w:rsidR="004F6C4F">
        <w:rPr>
          <w:rFonts w:ascii="Times New Roman" w:hAnsi="Times New Roman"/>
          <w:spacing w:val="-4"/>
        </w:rPr>
        <w:t>насеља</w:t>
      </w:r>
      <w:proofErr w:type="spellEnd"/>
      <w:r w:rsidR="004F6C4F">
        <w:rPr>
          <w:rFonts w:ascii="Times New Roman" w:hAnsi="Times New Roman"/>
          <w:spacing w:val="-4"/>
        </w:rPr>
        <w:t xml:space="preserve"> </w:t>
      </w:r>
      <w:proofErr w:type="spellStart"/>
      <w:r w:rsidR="004F6C4F">
        <w:rPr>
          <w:rFonts w:ascii="Times New Roman" w:hAnsi="Times New Roman"/>
          <w:spacing w:val="-4"/>
        </w:rPr>
        <w:t>на</w:t>
      </w:r>
      <w:proofErr w:type="spellEnd"/>
      <w:r w:rsidR="004F6C4F">
        <w:rPr>
          <w:rFonts w:ascii="Times New Roman" w:hAnsi="Times New Roman"/>
          <w:spacing w:val="-4"/>
        </w:rPr>
        <w:t xml:space="preserve"> </w:t>
      </w:r>
      <w:proofErr w:type="spellStart"/>
      <w:r w:rsidR="004F6C4F">
        <w:rPr>
          <w:rFonts w:ascii="Times New Roman" w:hAnsi="Times New Roman"/>
          <w:spacing w:val="-4"/>
        </w:rPr>
        <w:t>природне</w:t>
      </w:r>
      <w:proofErr w:type="spellEnd"/>
      <w:r w:rsidR="004F6C4F">
        <w:rPr>
          <w:rFonts w:ascii="Times New Roman" w:hAnsi="Times New Roman"/>
          <w:spacing w:val="-4"/>
        </w:rPr>
        <w:t xml:space="preserve"> </w:t>
      </w:r>
      <w:proofErr w:type="spellStart"/>
      <w:r w:rsidR="004F6C4F">
        <w:rPr>
          <w:rFonts w:ascii="Times New Roman" w:hAnsi="Times New Roman"/>
          <w:spacing w:val="-4"/>
        </w:rPr>
        <w:t>катастрофе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3A3E73">
        <w:rPr>
          <w:rFonts w:ascii="Times New Roman" w:hAnsi="Times New Roman"/>
          <w:lang w:eastAsia="ar-SA"/>
        </w:rPr>
        <w:t>Последице</w:t>
      </w:r>
      <w:proofErr w:type="spellEnd"/>
      <w:r w:rsidRPr="003A3E73">
        <w:rPr>
          <w:rFonts w:ascii="Times New Roman" w:hAnsi="Times New Roman"/>
          <w:lang w:eastAsia="ar-SA"/>
        </w:rPr>
        <w:t xml:space="preserve"> </w:t>
      </w:r>
      <w:proofErr w:type="spellStart"/>
      <w:r w:rsidRPr="003A3E73">
        <w:rPr>
          <w:rFonts w:ascii="Times New Roman" w:hAnsi="Times New Roman"/>
          <w:lang w:eastAsia="ar-SA"/>
        </w:rPr>
        <w:t>удеса</w:t>
      </w:r>
      <w:proofErr w:type="spellEnd"/>
      <w:r w:rsidRPr="003A3E73">
        <w:rPr>
          <w:rFonts w:ascii="Times New Roman" w:hAnsi="Times New Roman"/>
          <w:lang w:eastAsia="ar-SA"/>
        </w:rPr>
        <w:t xml:space="preserve">, </w:t>
      </w:r>
      <w:proofErr w:type="spellStart"/>
      <w:r w:rsidRPr="003A3E73">
        <w:rPr>
          <w:rFonts w:ascii="Times New Roman" w:hAnsi="Times New Roman"/>
          <w:lang w:eastAsia="ar-SA"/>
        </w:rPr>
        <w:t>катастрофа</w:t>
      </w:r>
      <w:proofErr w:type="spellEnd"/>
      <w:r w:rsidRPr="003A3E73">
        <w:rPr>
          <w:rFonts w:ascii="Times New Roman" w:hAnsi="Times New Roman"/>
          <w:lang w:eastAsia="ar-SA"/>
        </w:rPr>
        <w:t xml:space="preserve"> и </w:t>
      </w:r>
      <w:proofErr w:type="spellStart"/>
      <w:r w:rsidRPr="003A3E73">
        <w:rPr>
          <w:rFonts w:ascii="Times New Roman" w:hAnsi="Times New Roman"/>
          <w:lang w:eastAsia="ar-SA"/>
        </w:rPr>
        <w:t>ванредних</w:t>
      </w:r>
      <w:proofErr w:type="spellEnd"/>
      <w:r w:rsidRPr="003A3E73">
        <w:rPr>
          <w:rFonts w:ascii="Times New Roman" w:hAnsi="Times New Roman"/>
          <w:lang w:eastAsia="ar-SA"/>
        </w:rPr>
        <w:t xml:space="preserve"> </w:t>
      </w:r>
      <w:proofErr w:type="spellStart"/>
      <w:r w:rsidRPr="003A3E73">
        <w:rPr>
          <w:rFonts w:ascii="Times New Roman" w:hAnsi="Times New Roman"/>
          <w:lang w:eastAsia="ar-SA"/>
        </w:rPr>
        <w:t>ситуација</w:t>
      </w:r>
      <w:proofErr w:type="spellEnd"/>
      <w:r w:rsidRPr="003A3E73">
        <w:rPr>
          <w:rFonts w:ascii="Times New Roman" w:hAnsi="Times New Roman"/>
          <w:lang w:eastAsia="ar-SA"/>
        </w:rPr>
        <w:t xml:space="preserve"> - </w:t>
      </w:r>
      <w:proofErr w:type="spellStart"/>
      <w:r w:rsidRPr="003A3E73">
        <w:rPr>
          <w:rFonts w:ascii="Times New Roman" w:hAnsi="Times New Roman"/>
          <w:lang w:eastAsia="ar-SA"/>
        </w:rPr>
        <w:t>д</w:t>
      </w:r>
      <w:r w:rsidRPr="003A3E73">
        <w:rPr>
          <w:rFonts w:ascii="Times New Roman" w:hAnsi="Times New Roman"/>
        </w:rPr>
        <w:t>иректне</w:t>
      </w:r>
      <w:proofErr w:type="spellEnd"/>
      <w:r w:rsidRPr="003A3E73">
        <w:rPr>
          <w:rFonts w:ascii="Times New Roman" w:hAnsi="Times New Roman"/>
        </w:rPr>
        <w:t xml:space="preserve"> и </w:t>
      </w:r>
      <w:proofErr w:type="spellStart"/>
      <w:r w:rsidRPr="003A3E73">
        <w:rPr>
          <w:rFonts w:ascii="Times New Roman" w:hAnsi="Times New Roman"/>
        </w:rPr>
        <w:t>индиректне</w:t>
      </w:r>
      <w:proofErr w:type="spellEnd"/>
      <w:r w:rsidRPr="003A3E73">
        <w:rPr>
          <w:rFonts w:ascii="Times New Roman" w:hAnsi="Times New Roman"/>
        </w:rPr>
        <w:t xml:space="preserve"> </w:t>
      </w:r>
      <w:proofErr w:type="spellStart"/>
      <w:r w:rsidRPr="003A3E73">
        <w:rPr>
          <w:rFonts w:ascii="Times New Roman" w:hAnsi="Times New Roman"/>
        </w:rPr>
        <w:t>последице</w:t>
      </w:r>
      <w:proofErr w:type="spellEnd"/>
      <w:r w:rsidRPr="003A3E73">
        <w:rPr>
          <w:rFonts w:ascii="Times New Roman" w:hAnsi="Times New Roman"/>
        </w:rPr>
        <w:t xml:space="preserve">, </w:t>
      </w:r>
      <w:proofErr w:type="spellStart"/>
      <w:r w:rsidRPr="003A3E73">
        <w:rPr>
          <w:rFonts w:ascii="Times New Roman" w:hAnsi="Times New Roman"/>
        </w:rPr>
        <w:t>материјалне</w:t>
      </w:r>
      <w:proofErr w:type="spellEnd"/>
      <w:r w:rsidRPr="003A3E73">
        <w:rPr>
          <w:rFonts w:ascii="Times New Roman" w:hAnsi="Times New Roman"/>
        </w:rPr>
        <w:t xml:space="preserve"> </w:t>
      </w:r>
      <w:proofErr w:type="spellStart"/>
      <w:r w:rsidRPr="003A3E73">
        <w:rPr>
          <w:rFonts w:ascii="Times New Roman" w:hAnsi="Times New Roman"/>
        </w:rPr>
        <w:t>последице</w:t>
      </w:r>
      <w:proofErr w:type="spellEnd"/>
    </w:p>
    <w:p w:rsidR="003B3080" w:rsidRPr="00B53A4F" w:rsidRDefault="007B4B89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>
        <w:rPr>
          <w:rFonts w:ascii="Times New Roman" w:hAnsi="Times New Roman"/>
        </w:rPr>
        <w:t>Снаге</w:t>
      </w:r>
      <w:proofErr w:type="spellEnd"/>
      <w:r w:rsidR="003B3080" w:rsidRPr="00B53A4F">
        <w:rPr>
          <w:rFonts w:ascii="Times New Roman" w:hAnsi="Times New Roman"/>
        </w:rPr>
        <w:t xml:space="preserve"> и </w:t>
      </w:r>
      <w:proofErr w:type="spellStart"/>
      <w:r w:rsidR="003B3080" w:rsidRPr="00B53A4F">
        <w:rPr>
          <w:rFonts w:ascii="Times New Roman" w:hAnsi="Times New Roman"/>
        </w:rPr>
        <w:t>средстава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система</w:t>
      </w:r>
      <w:proofErr w:type="spellEnd"/>
      <w:r w:rsidR="003B3080" w:rsidRPr="00B53A4F">
        <w:rPr>
          <w:rFonts w:ascii="Times New Roman" w:hAnsi="Times New Roman"/>
        </w:rPr>
        <w:t xml:space="preserve"> </w:t>
      </w:r>
      <w:proofErr w:type="spellStart"/>
      <w:r w:rsidR="003B3080" w:rsidRPr="00B53A4F">
        <w:rPr>
          <w:rFonts w:ascii="Times New Roman" w:hAnsi="Times New Roman"/>
        </w:rPr>
        <w:t>заштите</w:t>
      </w:r>
      <w:proofErr w:type="spellEnd"/>
      <w:r w:rsidR="003B3080" w:rsidRPr="00B53A4F">
        <w:rPr>
          <w:rFonts w:ascii="Times New Roman" w:hAnsi="Times New Roman"/>
        </w:rPr>
        <w:t xml:space="preserve"> и </w:t>
      </w:r>
      <w:proofErr w:type="spellStart"/>
      <w:r w:rsidR="003B3080" w:rsidRPr="00B53A4F">
        <w:rPr>
          <w:rFonts w:ascii="Times New Roman" w:hAnsi="Times New Roman"/>
        </w:rPr>
        <w:t>спасавања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  <w:lang w:eastAsia="ar-SA"/>
        </w:rPr>
        <w:t>Штабови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за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ванредне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ситуације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  <w:spacing w:val="-4"/>
        </w:rPr>
        <w:t>Сектор</w:t>
      </w:r>
      <w:proofErr w:type="spellEnd"/>
      <w:r w:rsidRPr="00B53A4F">
        <w:rPr>
          <w:rFonts w:ascii="Times New Roman" w:hAnsi="Times New Roman"/>
          <w:spacing w:val="-4"/>
        </w:rPr>
        <w:t xml:space="preserve"> </w:t>
      </w:r>
      <w:proofErr w:type="spellStart"/>
      <w:r w:rsidRPr="00B53A4F">
        <w:rPr>
          <w:rFonts w:ascii="Times New Roman" w:hAnsi="Times New Roman"/>
          <w:spacing w:val="-4"/>
        </w:rPr>
        <w:t>за</w:t>
      </w:r>
      <w:proofErr w:type="spellEnd"/>
      <w:r w:rsidRPr="00B53A4F">
        <w:rPr>
          <w:rFonts w:ascii="Times New Roman" w:hAnsi="Times New Roman"/>
          <w:spacing w:val="-4"/>
        </w:rPr>
        <w:t xml:space="preserve"> </w:t>
      </w:r>
      <w:proofErr w:type="spellStart"/>
      <w:r w:rsidRPr="00B53A4F">
        <w:rPr>
          <w:rFonts w:ascii="Times New Roman" w:hAnsi="Times New Roman"/>
          <w:spacing w:val="-4"/>
        </w:rPr>
        <w:t>ванредне</w:t>
      </w:r>
      <w:proofErr w:type="spellEnd"/>
      <w:r w:rsidRPr="00B53A4F">
        <w:rPr>
          <w:rFonts w:ascii="Times New Roman" w:hAnsi="Times New Roman"/>
          <w:spacing w:val="-4"/>
        </w:rPr>
        <w:t xml:space="preserve"> </w:t>
      </w:r>
      <w:proofErr w:type="spellStart"/>
      <w:r w:rsidRPr="00B53A4F">
        <w:rPr>
          <w:rFonts w:ascii="Times New Roman" w:hAnsi="Times New Roman"/>
          <w:spacing w:val="-4"/>
        </w:rPr>
        <w:t>ситуације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  <w:lang w:eastAsia="ar-SA"/>
        </w:rPr>
        <w:t>Настанак</w:t>
      </w:r>
      <w:proofErr w:type="spellEnd"/>
      <w:r w:rsidRPr="00B53A4F">
        <w:rPr>
          <w:rFonts w:ascii="Times New Roman" w:hAnsi="Times New Roman"/>
          <w:lang w:eastAsia="ar-SA"/>
        </w:rPr>
        <w:t xml:space="preserve"> и </w:t>
      </w:r>
      <w:proofErr w:type="spellStart"/>
      <w:r w:rsidRPr="00B53A4F">
        <w:rPr>
          <w:rFonts w:ascii="Times New Roman" w:hAnsi="Times New Roman"/>
          <w:lang w:eastAsia="ar-SA"/>
        </w:rPr>
        <w:t>развој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цивилне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заштите</w:t>
      </w:r>
      <w:proofErr w:type="spellEnd"/>
      <w:r w:rsidRPr="00B53A4F">
        <w:rPr>
          <w:rFonts w:ascii="Times New Roman" w:hAnsi="Times New Roman"/>
          <w:lang w:eastAsia="ar-SA"/>
        </w:rPr>
        <w:t xml:space="preserve"> и </w:t>
      </w:r>
      <w:proofErr w:type="spellStart"/>
      <w:r w:rsidRPr="00B53A4F">
        <w:rPr>
          <w:rFonts w:ascii="Times New Roman" w:hAnsi="Times New Roman"/>
          <w:lang w:eastAsia="ar-SA"/>
        </w:rPr>
        <w:t>одбране</w:t>
      </w:r>
      <w:proofErr w:type="spellEnd"/>
      <w:r w:rsidRPr="00B53A4F">
        <w:rPr>
          <w:rFonts w:ascii="Times New Roman" w:hAnsi="Times New Roman"/>
          <w:lang w:eastAsia="ar-SA"/>
        </w:rPr>
        <w:t xml:space="preserve"> у </w:t>
      </w:r>
      <w:proofErr w:type="spellStart"/>
      <w:r w:rsidRPr="00B53A4F">
        <w:rPr>
          <w:rFonts w:ascii="Times New Roman" w:hAnsi="Times New Roman"/>
          <w:lang w:eastAsia="ar-SA"/>
        </w:rPr>
        <w:t>Републици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Србији</w:t>
      </w:r>
      <w:proofErr w:type="spellEnd"/>
      <w:r w:rsidRPr="00B53A4F">
        <w:rPr>
          <w:rFonts w:ascii="Times New Roman" w:hAnsi="Times New Roman"/>
          <w:lang w:eastAsia="ar-SA"/>
        </w:rPr>
        <w:t xml:space="preserve">, </w:t>
      </w:r>
      <w:proofErr w:type="spellStart"/>
      <w:r w:rsidRPr="00B53A4F">
        <w:rPr>
          <w:rFonts w:ascii="Times New Roman" w:hAnsi="Times New Roman"/>
          <w:lang w:eastAsia="ar-SA"/>
        </w:rPr>
        <w:t>jединице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цивилне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заштите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  <w:lang w:eastAsia="ar-SA"/>
        </w:rPr>
        <w:t>Ватрогасно-спасилачке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јединице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  <w:lang w:eastAsia="ar-SA"/>
        </w:rPr>
        <w:t>Организација</w:t>
      </w:r>
      <w:proofErr w:type="spellEnd"/>
      <w:r w:rsidRPr="00B53A4F">
        <w:rPr>
          <w:rFonts w:ascii="Times New Roman" w:hAnsi="Times New Roman"/>
          <w:lang w:eastAsia="ar-SA"/>
        </w:rPr>
        <w:t xml:space="preserve"> и </w:t>
      </w:r>
      <w:proofErr w:type="spellStart"/>
      <w:r w:rsidRPr="00B53A4F">
        <w:rPr>
          <w:rFonts w:ascii="Times New Roman" w:hAnsi="Times New Roman"/>
          <w:lang w:eastAsia="ar-SA"/>
        </w:rPr>
        <w:t>задаци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полиције</w:t>
      </w:r>
      <w:proofErr w:type="spellEnd"/>
      <w:r w:rsidRPr="00B53A4F">
        <w:rPr>
          <w:rFonts w:ascii="Times New Roman" w:hAnsi="Times New Roman"/>
          <w:lang w:eastAsia="ar-SA"/>
        </w:rPr>
        <w:t xml:space="preserve"> у </w:t>
      </w:r>
      <w:proofErr w:type="spellStart"/>
      <w:r w:rsidRPr="00B53A4F">
        <w:rPr>
          <w:rFonts w:ascii="Times New Roman" w:hAnsi="Times New Roman"/>
          <w:lang w:eastAsia="ar-SA"/>
        </w:rPr>
        <w:t>ванредним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ситуацијама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  <w:lang w:eastAsia="ar-SA" w:bidi="ar-SA"/>
        </w:rPr>
        <w:t>Задаци</w:t>
      </w:r>
      <w:proofErr w:type="spellEnd"/>
      <w:r w:rsidRPr="00B53A4F">
        <w:rPr>
          <w:rFonts w:ascii="Times New Roman" w:hAnsi="Times New Roman"/>
          <w:lang w:eastAsia="ar-SA" w:bidi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 w:bidi="ar-SA"/>
        </w:rPr>
        <w:t>Војск</w:t>
      </w:r>
      <w:r>
        <w:rPr>
          <w:rFonts w:ascii="Times New Roman" w:hAnsi="Times New Roman"/>
          <w:lang w:eastAsia="ar-SA" w:bidi="ar-SA"/>
        </w:rPr>
        <w:t>е</w:t>
      </w:r>
      <w:proofErr w:type="spellEnd"/>
      <w:r>
        <w:rPr>
          <w:rFonts w:ascii="Times New Roman" w:hAnsi="Times New Roman"/>
          <w:lang w:eastAsia="ar-SA" w:bidi="ar-SA"/>
        </w:rPr>
        <w:t xml:space="preserve"> </w:t>
      </w:r>
      <w:proofErr w:type="spellStart"/>
      <w:r>
        <w:rPr>
          <w:rFonts w:ascii="Times New Roman" w:hAnsi="Times New Roman"/>
          <w:lang w:eastAsia="ar-SA" w:bidi="ar-SA"/>
        </w:rPr>
        <w:t>Србије</w:t>
      </w:r>
      <w:proofErr w:type="spellEnd"/>
      <w:r>
        <w:rPr>
          <w:rFonts w:ascii="Times New Roman" w:hAnsi="Times New Roman"/>
          <w:lang w:eastAsia="ar-SA" w:bidi="ar-SA"/>
        </w:rPr>
        <w:t xml:space="preserve"> у </w:t>
      </w:r>
      <w:proofErr w:type="spellStart"/>
      <w:r>
        <w:rPr>
          <w:rFonts w:ascii="Times New Roman" w:hAnsi="Times New Roman"/>
          <w:lang w:eastAsia="ar-SA" w:bidi="ar-SA"/>
        </w:rPr>
        <w:t>ванредним</w:t>
      </w:r>
      <w:proofErr w:type="spellEnd"/>
      <w:r>
        <w:rPr>
          <w:rFonts w:ascii="Times New Roman" w:hAnsi="Times New Roman"/>
          <w:lang w:eastAsia="ar-SA" w:bidi="ar-SA"/>
        </w:rPr>
        <w:t xml:space="preserve"> </w:t>
      </w:r>
      <w:proofErr w:type="spellStart"/>
      <w:r>
        <w:rPr>
          <w:rFonts w:ascii="Times New Roman" w:hAnsi="Times New Roman"/>
          <w:lang w:eastAsia="ar-SA" w:bidi="ar-SA"/>
        </w:rPr>
        <w:t>ситуацијамa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</w:rPr>
        <w:t>Организација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система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медицинске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помоћи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за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ванредне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ситуације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</w:rPr>
        <w:t>Планови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заштите</w:t>
      </w:r>
      <w:proofErr w:type="spellEnd"/>
      <w:r w:rsidRPr="00B53A4F">
        <w:rPr>
          <w:rFonts w:ascii="Times New Roman" w:hAnsi="Times New Roman"/>
        </w:rPr>
        <w:t xml:space="preserve"> и </w:t>
      </w:r>
      <w:proofErr w:type="spellStart"/>
      <w:r w:rsidRPr="00B53A4F">
        <w:rPr>
          <w:rFonts w:ascii="Times New Roman" w:hAnsi="Times New Roman"/>
        </w:rPr>
        <w:t>спасавања</w:t>
      </w:r>
      <w:proofErr w:type="spellEnd"/>
      <w:r w:rsidRPr="00B53A4F">
        <w:rPr>
          <w:rFonts w:ascii="Times New Roman" w:hAnsi="Times New Roman"/>
        </w:rPr>
        <w:t xml:space="preserve"> у </w:t>
      </w:r>
      <w:proofErr w:type="spellStart"/>
      <w:r w:rsidRPr="00B53A4F">
        <w:rPr>
          <w:rFonts w:ascii="Times New Roman" w:hAnsi="Times New Roman"/>
        </w:rPr>
        <w:t>ванредним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ситуацијама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  <w:lang w:eastAsia="ar-SA"/>
        </w:rPr>
        <w:t>Обука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становништва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за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личну</w:t>
      </w:r>
      <w:proofErr w:type="spellEnd"/>
      <w:r w:rsidRPr="00B53A4F">
        <w:rPr>
          <w:rFonts w:ascii="Times New Roman" w:hAnsi="Times New Roman"/>
          <w:lang w:eastAsia="ar-SA"/>
        </w:rPr>
        <w:t xml:space="preserve">, </w:t>
      </w:r>
      <w:proofErr w:type="spellStart"/>
      <w:r w:rsidRPr="00B53A4F">
        <w:rPr>
          <w:rFonts w:ascii="Times New Roman" w:hAnsi="Times New Roman"/>
          <w:lang w:eastAsia="ar-SA"/>
        </w:rPr>
        <w:t>узајамну</w:t>
      </w:r>
      <w:proofErr w:type="spellEnd"/>
      <w:r w:rsidRPr="00B53A4F">
        <w:rPr>
          <w:rFonts w:ascii="Times New Roman" w:hAnsi="Times New Roman"/>
          <w:lang w:eastAsia="ar-SA"/>
        </w:rPr>
        <w:t xml:space="preserve"> и </w:t>
      </w:r>
      <w:proofErr w:type="spellStart"/>
      <w:r w:rsidRPr="00B53A4F">
        <w:rPr>
          <w:rFonts w:ascii="Times New Roman" w:hAnsi="Times New Roman"/>
          <w:lang w:eastAsia="ar-SA"/>
        </w:rPr>
        <w:t>колективну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заштиту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  <w:lang w:eastAsia="ar-SA"/>
        </w:rPr>
        <w:t>Средств</w:t>
      </w:r>
      <w:r>
        <w:rPr>
          <w:rFonts w:ascii="Times New Roman" w:hAnsi="Times New Roman"/>
          <w:lang w:eastAsia="ar-SA"/>
        </w:rPr>
        <w:t>а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колективне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заштите</w:t>
      </w:r>
      <w:proofErr w:type="spellEnd"/>
      <w:r>
        <w:rPr>
          <w:rFonts w:ascii="Times New Roman" w:hAnsi="Times New Roman"/>
          <w:lang w:eastAsia="ar-SA"/>
        </w:rPr>
        <w:t xml:space="preserve"> – </w:t>
      </w:r>
      <w:proofErr w:type="spellStart"/>
      <w:r>
        <w:rPr>
          <w:rFonts w:ascii="Times New Roman" w:hAnsi="Times New Roman"/>
          <w:lang w:eastAsia="ar-SA"/>
        </w:rPr>
        <w:t>склоништa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  <w:lang w:eastAsia="ar-SA"/>
        </w:rPr>
        <w:t>Средства</w:t>
      </w:r>
      <w:proofErr w:type="spellEnd"/>
      <w:r w:rsidRPr="00B53A4F">
        <w:rPr>
          <w:rFonts w:ascii="Times New Roman" w:hAnsi="Times New Roman"/>
          <w:lang w:eastAsia="ar-SA"/>
        </w:rPr>
        <w:t xml:space="preserve"> и </w:t>
      </w:r>
      <w:proofErr w:type="spellStart"/>
      <w:r w:rsidRPr="00B53A4F">
        <w:rPr>
          <w:rFonts w:ascii="Times New Roman" w:hAnsi="Times New Roman"/>
          <w:lang w:eastAsia="ar-SA"/>
        </w:rPr>
        <w:t>опрема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за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личну</w:t>
      </w:r>
      <w:proofErr w:type="spellEnd"/>
      <w:r w:rsidRPr="00B53A4F">
        <w:rPr>
          <w:rFonts w:ascii="Times New Roman" w:hAnsi="Times New Roman"/>
          <w:lang w:eastAsia="ar-SA"/>
        </w:rPr>
        <w:t xml:space="preserve">, </w:t>
      </w:r>
      <w:proofErr w:type="spellStart"/>
      <w:r w:rsidRPr="00B53A4F">
        <w:rPr>
          <w:rFonts w:ascii="Times New Roman" w:hAnsi="Times New Roman"/>
          <w:lang w:eastAsia="ar-SA"/>
        </w:rPr>
        <w:t>узајамну</w:t>
      </w:r>
      <w:proofErr w:type="spellEnd"/>
      <w:r w:rsidRPr="00B53A4F">
        <w:rPr>
          <w:rFonts w:ascii="Times New Roman" w:hAnsi="Times New Roman"/>
          <w:lang w:eastAsia="ar-SA"/>
        </w:rPr>
        <w:t xml:space="preserve"> и </w:t>
      </w:r>
      <w:proofErr w:type="spellStart"/>
      <w:r w:rsidRPr="00B53A4F">
        <w:rPr>
          <w:rFonts w:ascii="Times New Roman" w:hAnsi="Times New Roman"/>
          <w:lang w:eastAsia="ar-SA"/>
        </w:rPr>
        <w:t>колективну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заштиту</w:t>
      </w:r>
      <w:proofErr w:type="spellEnd"/>
    </w:p>
    <w:p w:rsidR="003B3080" w:rsidRPr="00737F95" w:rsidRDefault="003B3080" w:rsidP="00737F95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  <w:lang w:eastAsia="ar-SA"/>
        </w:rPr>
        <w:t>Евакуација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становништва</w:t>
      </w:r>
      <w:proofErr w:type="spellEnd"/>
      <w:r w:rsidRPr="00B53A4F">
        <w:rPr>
          <w:rFonts w:ascii="Times New Roman" w:hAnsi="Times New Roman"/>
          <w:lang w:eastAsia="ar-SA"/>
        </w:rPr>
        <w:t xml:space="preserve">, </w:t>
      </w:r>
      <w:proofErr w:type="spellStart"/>
      <w:r w:rsidRPr="00B53A4F">
        <w:rPr>
          <w:rFonts w:ascii="Times New Roman" w:hAnsi="Times New Roman"/>
          <w:lang w:eastAsia="ar-SA"/>
        </w:rPr>
        <w:t>врсте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евакуације</w:t>
      </w:r>
      <w:proofErr w:type="spellEnd"/>
    </w:p>
    <w:p w:rsidR="003B3080" w:rsidRPr="00B53A4F" w:rsidRDefault="004F6C4F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>
        <w:rPr>
          <w:rFonts w:ascii="Times New Roman" w:hAnsi="Times New Roman"/>
          <w:lang w:eastAsia="ar-SA"/>
        </w:rPr>
        <w:t>Заштита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од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психолошких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опасности</w:t>
      </w:r>
      <w:proofErr w:type="spellEnd"/>
      <w:r>
        <w:rPr>
          <w:rFonts w:ascii="Times New Roman" w:hAnsi="Times New Roman"/>
          <w:lang w:eastAsia="ar-SA"/>
        </w:rPr>
        <w:t xml:space="preserve"> у </w:t>
      </w:r>
      <w:proofErr w:type="spellStart"/>
      <w:r>
        <w:rPr>
          <w:rFonts w:ascii="Times New Roman" w:hAnsi="Times New Roman"/>
          <w:lang w:eastAsia="ar-SA"/>
        </w:rPr>
        <w:t>ванредним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ситуацијама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  <w:lang w:eastAsia="ar-SA"/>
        </w:rPr>
        <w:t>Заштита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становништва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од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радиоактивног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зрачења</w:t>
      </w:r>
      <w:proofErr w:type="spellEnd"/>
      <w:r w:rsidRPr="00B53A4F">
        <w:rPr>
          <w:rFonts w:ascii="Times New Roman" w:hAnsi="Times New Roman"/>
          <w:lang w:eastAsia="ar-SA"/>
        </w:rPr>
        <w:t xml:space="preserve"> у </w:t>
      </w:r>
      <w:proofErr w:type="spellStart"/>
      <w:r w:rsidRPr="00B53A4F">
        <w:rPr>
          <w:rFonts w:ascii="Times New Roman" w:hAnsi="Times New Roman"/>
          <w:lang w:eastAsia="ar-SA"/>
        </w:rPr>
        <w:t>случају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удеса</w:t>
      </w:r>
      <w:proofErr w:type="spellEnd"/>
    </w:p>
    <w:p w:rsidR="007B4B89" w:rsidRPr="007B4B89" w:rsidRDefault="003B3080" w:rsidP="007B4B89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  <w:lang w:eastAsia="ar-SA"/>
        </w:rPr>
        <w:t>Заштита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становништва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од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удеса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са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хемијски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опасни</w:t>
      </w:r>
      <w:r w:rsidR="004F6C4F">
        <w:rPr>
          <w:rFonts w:ascii="Times New Roman" w:hAnsi="Times New Roman"/>
          <w:lang w:eastAsia="ar-SA"/>
        </w:rPr>
        <w:t>м</w:t>
      </w:r>
      <w:proofErr w:type="spellEnd"/>
      <w:r w:rsidRPr="00B53A4F">
        <w:rPr>
          <w:rFonts w:ascii="Times New Roman" w:hAnsi="Times New Roman"/>
          <w:lang w:eastAsia="ar-SA"/>
        </w:rPr>
        <w:t xml:space="preserve"> </w:t>
      </w:r>
      <w:proofErr w:type="spellStart"/>
      <w:r w:rsidRPr="00B53A4F">
        <w:rPr>
          <w:rFonts w:ascii="Times New Roman" w:hAnsi="Times New Roman"/>
          <w:lang w:eastAsia="ar-SA"/>
        </w:rPr>
        <w:t>материјa</w:t>
      </w:r>
      <w:r w:rsidR="004F6C4F">
        <w:rPr>
          <w:rFonts w:ascii="Times New Roman" w:hAnsi="Times New Roman"/>
          <w:lang w:eastAsia="ar-SA"/>
        </w:rPr>
        <w:t>ма</w:t>
      </w:r>
      <w:proofErr w:type="spellEnd"/>
    </w:p>
    <w:p w:rsidR="007B4B89" w:rsidRDefault="007B4B89" w:rsidP="007B4B89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r w:rsidRPr="007B4B89">
        <w:rPr>
          <w:rFonts w:ascii="Times New Roman" w:hAnsi="Times New Roman"/>
          <w:bCs/>
          <w:lang w:val="sr-Latn-CS"/>
        </w:rPr>
        <w:t>Медицинско-биолошка заштита</w:t>
      </w:r>
    </w:p>
    <w:p w:rsidR="009D0314" w:rsidRPr="007B4B89" w:rsidRDefault="009D0314" w:rsidP="007B4B89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>
        <w:rPr>
          <w:rFonts w:ascii="Times New Roman" w:hAnsi="Times New Roman"/>
          <w:bCs/>
        </w:rPr>
        <w:t>Заштита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од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пожара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</w:rPr>
        <w:t>Одговор</w:t>
      </w:r>
      <w:proofErr w:type="spellEnd"/>
      <w:r w:rsidRPr="00B53A4F">
        <w:rPr>
          <w:rFonts w:ascii="Times New Roman" w:hAnsi="Times New Roman"/>
        </w:rPr>
        <w:t xml:space="preserve"> и </w:t>
      </w:r>
      <w:proofErr w:type="spellStart"/>
      <w:r w:rsidRPr="00B53A4F">
        <w:rPr>
          <w:rFonts w:ascii="Times New Roman" w:hAnsi="Times New Roman"/>
        </w:rPr>
        <w:t>опоравак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од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последица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ванредних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ситуација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  <w:u w:color="000000"/>
        </w:rPr>
        <w:t>Руковођење</w:t>
      </w:r>
      <w:proofErr w:type="spellEnd"/>
      <w:r w:rsidRPr="00B53A4F">
        <w:rPr>
          <w:rFonts w:ascii="Times New Roman" w:hAnsi="Times New Roman"/>
          <w:u w:color="000000"/>
        </w:rPr>
        <w:t xml:space="preserve"> </w:t>
      </w:r>
      <w:proofErr w:type="spellStart"/>
      <w:r w:rsidRPr="00B53A4F">
        <w:rPr>
          <w:rFonts w:ascii="Times New Roman" w:hAnsi="Times New Roman"/>
          <w:u w:color="000000"/>
        </w:rPr>
        <w:t>акцијама</w:t>
      </w:r>
      <w:proofErr w:type="spellEnd"/>
      <w:r w:rsidRPr="00B53A4F">
        <w:rPr>
          <w:rFonts w:ascii="Times New Roman" w:hAnsi="Times New Roman"/>
          <w:u w:color="000000"/>
        </w:rPr>
        <w:t xml:space="preserve"> </w:t>
      </w:r>
      <w:proofErr w:type="spellStart"/>
      <w:r w:rsidRPr="00B53A4F">
        <w:rPr>
          <w:rFonts w:ascii="Times New Roman" w:hAnsi="Times New Roman"/>
          <w:u w:color="000000"/>
        </w:rPr>
        <w:t>заштите</w:t>
      </w:r>
      <w:proofErr w:type="spellEnd"/>
      <w:r w:rsidRPr="00B53A4F">
        <w:rPr>
          <w:rFonts w:ascii="Times New Roman" w:hAnsi="Times New Roman"/>
          <w:u w:color="000000"/>
        </w:rPr>
        <w:t xml:space="preserve"> и </w:t>
      </w:r>
      <w:proofErr w:type="spellStart"/>
      <w:r w:rsidRPr="00B53A4F">
        <w:rPr>
          <w:rFonts w:ascii="Times New Roman" w:hAnsi="Times New Roman"/>
          <w:u w:color="000000"/>
        </w:rPr>
        <w:t>спасавања</w:t>
      </w:r>
      <w:proofErr w:type="spellEnd"/>
      <w:r w:rsidRPr="00B53A4F">
        <w:rPr>
          <w:rFonts w:ascii="Times New Roman" w:hAnsi="Times New Roman"/>
          <w:u w:color="000000"/>
        </w:rPr>
        <w:t xml:space="preserve"> у </w:t>
      </w:r>
      <w:proofErr w:type="spellStart"/>
      <w:r w:rsidRPr="00B53A4F">
        <w:rPr>
          <w:rFonts w:ascii="Times New Roman" w:hAnsi="Times New Roman"/>
          <w:u w:color="000000"/>
        </w:rPr>
        <w:t>отклањању</w:t>
      </w:r>
      <w:proofErr w:type="spellEnd"/>
      <w:r w:rsidRPr="00B53A4F">
        <w:rPr>
          <w:rFonts w:ascii="Times New Roman" w:hAnsi="Times New Roman"/>
          <w:u w:color="000000"/>
        </w:rPr>
        <w:t xml:space="preserve"> </w:t>
      </w:r>
      <w:proofErr w:type="spellStart"/>
      <w:r w:rsidRPr="00B53A4F">
        <w:rPr>
          <w:rFonts w:ascii="Times New Roman" w:hAnsi="Times New Roman"/>
          <w:u w:color="000000"/>
        </w:rPr>
        <w:t>последица</w:t>
      </w:r>
      <w:proofErr w:type="spellEnd"/>
      <w:r w:rsidRPr="00B53A4F">
        <w:rPr>
          <w:rFonts w:ascii="Times New Roman" w:hAnsi="Times New Roman"/>
          <w:u w:color="000000"/>
        </w:rPr>
        <w:t xml:space="preserve"> </w:t>
      </w:r>
      <w:proofErr w:type="spellStart"/>
      <w:r w:rsidRPr="00B53A4F">
        <w:rPr>
          <w:rFonts w:ascii="Times New Roman" w:hAnsi="Times New Roman"/>
          <w:u w:color="000000"/>
        </w:rPr>
        <w:t>ванредних</w:t>
      </w:r>
      <w:proofErr w:type="spellEnd"/>
      <w:r w:rsidRPr="00B53A4F">
        <w:rPr>
          <w:rFonts w:ascii="Times New Roman" w:hAnsi="Times New Roman"/>
          <w:u w:color="000000"/>
        </w:rPr>
        <w:t xml:space="preserve"> </w:t>
      </w:r>
      <w:proofErr w:type="spellStart"/>
      <w:r w:rsidRPr="00B53A4F">
        <w:rPr>
          <w:rFonts w:ascii="Times New Roman" w:hAnsi="Times New Roman"/>
          <w:u w:color="000000"/>
        </w:rPr>
        <w:t>ситуација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</w:rPr>
        <w:t>Обезбеђење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места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ванре</w:t>
      </w:r>
      <w:r w:rsidR="004F6C4F">
        <w:rPr>
          <w:rFonts w:ascii="Times New Roman" w:hAnsi="Times New Roman"/>
        </w:rPr>
        <w:t>дне</w:t>
      </w:r>
      <w:proofErr w:type="spellEnd"/>
      <w:r w:rsidR="004F6C4F">
        <w:rPr>
          <w:rFonts w:ascii="Times New Roman" w:hAnsi="Times New Roman"/>
        </w:rPr>
        <w:t xml:space="preserve"> </w:t>
      </w:r>
      <w:proofErr w:type="spellStart"/>
      <w:r w:rsidR="004F6C4F">
        <w:rPr>
          <w:rFonts w:ascii="Times New Roman" w:hAnsi="Times New Roman"/>
        </w:rPr>
        <w:t>ситуације</w:t>
      </w:r>
      <w:proofErr w:type="spellEnd"/>
      <w:r w:rsidR="004F6C4F">
        <w:rPr>
          <w:rFonts w:ascii="Times New Roman" w:hAnsi="Times New Roman"/>
        </w:rPr>
        <w:t xml:space="preserve"> </w:t>
      </w:r>
      <w:proofErr w:type="spellStart"/>
      <w:r w:rsidR="004F6C4F">
        <w:rPr>
          <w:rFonts w:ascii="Times New Roman" w:hAnsi="Times New Roman"/>
        </w:rPr>
        <w:t>полицијским</w:t>
      </w:r>
      <w:proofErr w:type="spellEnd"/>
      <w:r w:rsidR="004F6C4F">
        <w:rPr>
          <w:rFonts w:ascii="Times New Roman" w:hAnsi="Times New Roman"/>
        </w:rPr>
        <w:t xml:space="preserve"> </w:t>
      </w:r>
      <w:proofErr w:type="spellStart"/>
      <w:r w:rsidR="004F6C4F">
        <w:rPr>
          <w:rFonts w:ascii="Times New Roman" w:hAnsi="Times New Roman"/>
        </w:rPr>
        <w:t>кордо</w:t>
      </w:r>
      <w:r w:rsidRPr="00B53A4F">
        <w:rPr>
          <w:rFonts w:ascii="Times New Roman" w:hAnsi="Times New Roman"/>
        </w:rPr>
        <w:t>нима</w:t>
      </w:r>
      <w:proofErr w:type="spellEnd"/>
      <w:r w:rsidRPr="00B53A4F">
        <w:rPr>
          <w:rFonts w:ascii="Times New Roman" w:hAnsi="Times New Roman"/>
        </w:rPr>
        <w:t xml:space="preserve">  и </w:t>
      </w:r>
      <w:proofErr w:type="spellStart"/>
      <w:r w:rsidRPr="00B53A4F">
        <w:rPr>
          <w:rFonts w:ascii="Times New Roman" w:hAnsi="Times New Roman"/>
        </w:rPr>
        <w:t>са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аспекта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очувања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траговa</w:t>
      </w:r>
      <w:proofErr w:type="spellEnd"/>
    </w:p>
    <w:p w:rsidR="003B3080" w:rsidRPr="00B53A4F" w:rsidRDefault="003B3080" w:rsidP="003B3080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</w:rPr>
        <w:t>Поправка</w:t>
      </w:r>
      <w:proofErr w:type="spellEnd"/>
      <w:r w:rsidRPr="00B53A4F">
        <w:rPr>
          <w:rFonts w:ascii="Times New Roman" w:hAnsi="Times New Roman"/>
        </w:rPr>
        <w:t xml:space="preserve"> (</w:t>
      </w:r>
      <w:proofErr w:type="spellStart"/>
      <w:r w:rsidRPr="00B53A4F">
        <w:rPr>
          <w:rFonts w:ascii="Times New Roman" w:hAnsi="Times New Roman"/>
        </w:rPr>
        <w:t>санирање</w:t>
      </w:r>
      <w:proofErr w:type="spellEnd"/>
      <w:r w:rsidRPr="00B53A4F">
        <w:rPr>
          <w:rFonts w:ascii="Times New Roman" w:hAnsi="Times New Roman"/>
        </w:rPr>
        <w:t xml:space="preserve">) </w:t>
      </w:r>
      <w:proofErr w:type="spellStart"/>
      <w:r w:rsidRPr="00B53A4F">
        <w:rPr>
          <w:rFonts w:ascii="Times New Roman" w:hAnsi="Times New Roman"/>
        </w:rPr>
        <w:t>објеката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критичне</w:t>
      </w:r>
      <w:proofErr w:type="spellEnd"/>
      <w:r w:rsidRPr="00B53A4F">
        <w:rPr>
          <w:rFonts w:ascii="Times New Roman" w:hAnsi="Times New Roman"/>
        </w:rPr>
        <w:t xml:space="preserve"> </w:t>
      </w:r>
      <w:proofErr w:type="spellStart"/>
      <w:r w:rsidRPr="00B53A4F">
        <w:rPr>
          <w:rFonts w:ascii="Times New Roman" w:hAnsi="Times New Roman"/>
        </w:rPr>
        <w:t>инфраструктуре</w:t>
      </w:r>
      <w:proofErr w:type="spellEnd"/>
    </w:p>
    <w:p w:rsidR="003B3080" w:rsidRPr="00172D61" w:rsidRDefault="003B3080" w:rsidP="00172D61">
      <w:pPr>
        <w:pStyle w:val="ListParagraph"/>
        <w:numPr>
          <w:ilvl w:val="1"/>
          <w:numId w:val="3"/>
        </w:numPr>
        <w:tabs>
          <w:tab w:val="left" w:pos="0"/>
          <w:tab w:val="left" w:pos="180"/>
          <w:tab w:val="left" w:pos="360"/>
        </w:tabs>
        <w:ind w:left="360"/>
        <w:rPr>
          <w:rFonts w:ascii="Times New Roman" w:hAnsi="Times New Roman"/>
          <w:bCs/>
          <w:lang w:val="sr-Latn-CS"/>
        </w:rPr>
      </w:pPr>
      <w:proofErr w:type="spellStart"/>
      <w:r w:rsidRPr="00B53A4F">
        <w:rPr>
          <w:rFonts w:ascii="Times New Roman" w:hAnsi="Times New Roman"/>
        </w:rPr>
        <w:t>Идентификација</w:t>
      </w:r>
      <w:proofErr w:type="spellEnd"/>
      <w:r w:rsidRPr="00B53A4F">
        <w:rPr>
          <w:rFonts w:ascii="Times New Roman" w:hAnsi="Times New Roman"/>
        </w:rPr>
        <w:t xml:space="preserve"> и </w:t>
      </w:r>
      <w:proofErr w:type="spellStart"/>
      <w:r w:rsidRPr="00B53A4F">
        <w:rPr>
          <w:rFonts w:ascii="Times New Roman" w:hAnsi="Times New Roman"/>
        </w:rPr>
        <w:t>уклањањ</w:t>
      </w:r>
      <w:r>
        <w:rPr>
          <w:rFonts w:ascii="Times New Roman" w:hAnsi="Times New Roman"/>
        </w:rPr>
        <w:t>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лешева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ванредним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ситуацијамa</w:t>
      </w:r>
      <w:proofErr w:type="spellEnd"/>
    </w:p>
    <w:p w:rsidR="00CC4A02" w:rsidRPr="00737F95" w:rsidRDefault="001F5FB9" w:rsidP="00172D61">
      <w:pPr>
        <w:spacing w:after="0" w:line="280" w:lineRule="atLeast"/>
        <w:jc w:val="center"/>
        <w:rPr>
          <w:rFonts w:ascii="Times New Roman" w:hAnsi="Times New Roman" w:cs="Times New Roman"/>
          <w:b/>
          <w:lang w:val="ru-RU"/>
        </w:rPr>
      </w:pPr>
      <w:r w:rsidRPr="00737F95">
        <w:rPr>
          <w:rFonts w:ascii="Times New Roman" w:hAnsi="Times New Roman" w:cs="Times New Roman"/>
          <w:b/>
          <w:lang w:val="ru-RU"/>
        </w:rPr>
        <w:t xml:space="preserve"> </w:t>
      </w:r>
    </w:p>
    <w:sectPr w:rsidR="00CC4A02" w:rsidRPr="00737F95" w:rsidSect="00172D61">
      <w:pgSz w:w="12240" w:h="15840"/>
      <w:pgMar w:top="142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4C8"/>
    <w:multiLevelType w:val="multilevel"/>
    <w:tmpl w:val="482E7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hint="default"/>
      </w:rPr>
    </w:lvl>
  </w:abstractNum>
  <w:abstractNum w:abstractNumId="1">
    <w:nsid w:val="1C44202B"/>
    <w:multiLevelType w:val="hybridMultilevel"/>
    <w:tmpl w:val="8A205C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2">
    <w:nsid w:val="2AF1159C"/>
    <w:multiLevelType w:val="hybridMultilevel"/>
    <w:tmpl w:val="CD76B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17E37"/>
    <w:multiLevelType w:val="multilevel"/>
    <w:tmpl w:val="B4886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6D3710"/>
    <w:rsid w:val="000021AA"/>
    <w:rsid w:val="00002D6A"/>
    <w:rsid w:val="00004E5B"/>
    <w:rsid w:val="00005210"/>
    <w:rsid w:val="0000652D"/>
    <w:rsid w:val="00011875"/>
    <w:rsid w:val="00020A70"/>
    <w:rsid w:val="00020BEE"/>
    <w:rsid w:val="00026E58"/>
    <w:rsid w:val="0003209D"/>
    <w:rsid w:val="000359AC"/>
    <w:rsid w:val="0003708B"/>
    <w:rsid w:val="0004450F"/>
    <w:rsid w:val="0004644A"/>
    <w:rsid w:val="00051D17"/>
    <w:rsid w:val="00052915"/>
    <w:rsid w:val="00064479"/>
    <w:rsid w:val="00065267"/>
    <w:rsid w:val="0006643F"/>
    <w:rsid w:val="0006745C"/>
    <w:rsid w:val="00070249"/>
    <w:rsid w:val="0007119D"/>
    <w:rsid w:val="00073640"/>
    <w:rsid w:val="000748BF"/>
    <w:rsid w:val="00082A31"/>
    <w:rsid w:val="000849CF"/>
    <w:rsid w:val="000871C6"/>
    <w:rsid w:val="000877CC"/>
    <w:rsid w:val="00090409"/>
    <w:rsid w:val="00090F67"/>
    <w:rsid w:val="00092912"/>
    <w:rsid w:val="00093DF1"/>
    <w:rsid w:val="0009422F"/>
    <w:rsid w:val="000943A2"/>
    <w:rsid w:val="000A3B03"/>
    <w:rsid w:val="000A3DC4"/>
    <w:rsid w:val="000A6ACE"/>
    <w:rsid w:val="000A77CD"/>
    <w:rsid w:val="000B1A25"/>
    <w:rsid w:val="000B365A"/>
    <w:rsid w:val="000B7617"/>
    <w:rsid w:val="000B7FEE"/>
    <w:rsid w:val="000C0A80"/>
    <w:rsid w:val="000C13E2"/>
    <w:rsid w:val="000C1704"/>
    <w:rsid w:val="000C4030"/>
    <w:rsid w:val="000C4DC7"/>
    <w:rsid w:val="000D11E0"/>
    <w:rsid w:val="000D2430"/>
    <w:rsid w:val="000D5956"/>
    <w:rsid w:val="000D634D"/>
    <w:rsid w:val="000D69D9"/>
    <w:rsid w:val="000D6D54"/>
    <w:rsid w:val="000E1BF0"/>
    <w:rsid w:val="000E2160"/>
    <w:rsid w:val="00100613"/>
    <w:rsid w:val="001010FF"/>
    <w:rsid w:val="00101B43"/>
    <w:rsid w:val="00101B7B"/>
    <w:rsid w:val="00101FF1"/>
    <w:rsid w:val="00105936"/>
    <w:rsid w:val="00106F92"/>
    <w:rsid w:val="001071D0"/>
    <w:rsid w:val="0011145F"/>
    <w:rsid w:val="00112FB6"/>
    <w:rsid w:val="001135BD"/>
    <w:rsid w:val="00114F0A"/>
    <w:rsid w:val="001158F3"/>
    <w:rsid w:val="0012191A"/>
    <w:rsid w:val="0012556E"/>
    <w:rsid w:val="00130201"/>
    <w:rsid w:val="00130B24"/>
    <w:rsid w:val="00132963"/>
    <w:rsid w:val="00132A29"/>
    <w:rsid w:val="001342DC"/>
    <w:rsid w:val="00143B6F"/>
    <w:rsid w:val="00146AB5"/>
    <w:rsid w:val="001474E7"/>
    <w:rsid w:val="00152463"/>
    <w:rsid w:val="00154342"/>
    <w:rsid w:val="0015627F"/>
    <w:rsid w:val="001657EB"/>
    <w:rsid w:val="00172D61"/>
    <w:rsid w:val="001818DC"/>
    <w:rsid w:val="001853EE"/>
    <w:rsid w:val="00194119"/>
    <w:rsid w:val="001A185B"/>
    <w:rsid w:val="001A250B"/>
    <w:rsid w:val="001A6444"/>
    <w:rsid w:val="001B07ED"/>
    <w:rsid w:val="001B161A"/>
    <w:rsid w:val="001B4F53"/>
    <w:rsid w:val="001B5ABB"/>
    <w:rsid w:val="001C0503"/>
    <w:rsid w:val="001C08DB"/>
    <w:rsid w:val="001C4CDC"/>
    <w:rsid w:val="001C5E79"/>
    <w:rsid w:val="001D0D93"/>
    <w:rsid w:val="001D1F0D"/>
    <w:rsid w:val="001D1F50"/>
    <w:rsid w:val="001D2220"/>
    <w:rsid w:val="001D2DB3"/>
    <w:rsid w:val="001D57A1"/>
    <w:rsid w:val="001D6FBD"/>
    <w:rsid w:val="001E1975"/>
    <w:rsid w:val="001F1260"/>
    <w:rsid w:val="001F395B"/>
    <w:rsid w:val="001F4776"/>
    <w:rsid w:val="001F478A"/>
    <w:rsid w:val="001F4F94"/>
    <w:rsid w:val="001F5AB6"/>
    <w:rsid w:val="001F5FB9"/>
    <w:rsid w:val="002007DB"/>
    <w:rsid w:val="00203361"/>
    <w:rsid w:val="00214C41"/>
    <w:rsid w:val="00215C82"/>
    <w:rsid w:val="00216143"/>
    <w:rsid w:val="00217197"/>
    <w:rsid w:val="00217A61"/>
    <w:rsid w:val="00224F58"/>
    <w:rsid w:val="00227CDA"/>
    <w:rsid w:val="002325ED"/>
    <w:rsid w:val="0023288B"/>
    <w:rsid w:val="00234F19"/>
    <w:rsid w:val="00235C5B"/>
    <w:rsid w:val="00235CD0"/>
    <w:rsid w:val="00236576"/>
    <w:rsid w:val="00241246"/>
    <w:rsid w:val="002463F3"/>
    <w:rsid w:val="002506B6"/>
    <w:rsid w:val="00253657"/>
    <w:rsid w:val="002543A0"/>
    <w:rsid w:val="00260DEF"/>
    <w:rsid w:val="002636D5"/>
    <w:rsid w:val="00265672"/>
    <w:rsid w:val="00270F12"/>
    <w:rsid w:val="0027618F"/>
    <w:rsid w:val="00277636"/>
    <w:rsid w:val="002812D5"/>
    <w:rsid w:val="002817E3"/>
    <w:rsid w:val="00281F07"/>
    <w:rsid w:val="00283806"/>
    <w:rsid w:val="002A15C8"/>
    <w:rsid w:val="002B0F5D"/>
    <w:rsid w:val="002B1B54"/>
    <w:rsid w:val="002B60A7"/>
    <w:rsid w:val="002B6E72"/>
    <w:rsid w:val="002C3513"/>
    <w:rsid w:val="002C3BE4"/>
    <w:rsid w:val="002C62E8"/>
    <w:rsid w:val="002C74A9"/>
    <w:rsid w:val="002C7EC9"/>
    <w:rsid w:val="002D0183"/>
    <w:rsid w:val="002D0A35"/>
    <w:rsid w:val="002D41D5"/>
    <w:rsid w:val="002D75AC"/>
    <w:rsid w:val="002F0CA4"/>
    <w:rsid w:val="002F5349"/>
    <w:rsid w:val="00300149"/>
    <w:rsid w:val="00303A18"/>
    <w:rsid w:val="00303B7B"/>
    <w:rsid w:val="00307EA3"/>
    <w:rsid w:val="00310BAA"/>
    <w:rsid w:val="00310CB3"/>
    <w:rsid w:val="00312D74"/>
    <w:rsid w:val="00312E95"/>
    <w:rsid w:val="00313091"/>
    <w:rsid w:val="00314AA9"/>
    <w:rsid w:val="00315EB6"/>
    <w:rsid w:val="003178EC"/>
    <w:rsid w:val="003200BB"/>
    <w:rsid w:val="00320562"/>
    <w:rsid w:val="00321418"/>
    <w:rsid w:val="0032738E"/>
    <w:rsid w:val="00333D80"/>
    <w:rsid w:val="0033414A"/>
    <w:rsid w:val="0033725D"/>
    <w:rsid w:val="00341078"/>
    <w:rsid w:val="003470F1"/>
    <w:rsid w:val="0035121F"/>
    <w:rsid w:val="00352393"/>
    <w:rsid w:val="00353450"/>
    <w:rsid w:val="00353CDD"/>
    <w:rsid w:val="00354E56"/>
    <w:rsid w:val="00366A1B"/>
    <w:rsid w:val="00367725"/>
    <w:rsid w:val="003700A0"/>
    <w:rsid w:val="00383697"/>
    <w:rsid w:val="003850C3"/>
    <w:rsid w:val="00385EEA"/>
    <w:rsid w:val="003879CB"/>
    <w:rsid w:val="003918C8"/>
    <w:rsid w:val="003923AE"/>
    <w:rsid w:val="003928D7"/>
    <w:rsid w:val="003935E8"/>
    <w:rsid w:val="0039728E"/>
    <w:rsid w:val="003A2A50"/>
    <w:rsid w:val="003A3181"/>
    <w:rsid w:val="003B3080"/>
    <w:rsid w:val="003B5B29"/>
    <w:rsid w:val="003B6723"/>
    <w:rsid w:val="003C4465"/>
    <w:rsid w:val="003C597A"/>
    <w:rsid w:val="003C6896"/>
    <w:rsid w:val="003D4015"/>
    <w:rsid w:val="003D7820"/>
    <w:rsid w:val="003E0291"/>
    <w:rsid w:val="003E0B60"/>
    <w:rsid w:val="003E5666"/>
    <w:rsid w:val="003E6EB5"/>
    <w:rsid w:val="003F34FC"/>
    <w:rsid w:val="003F60F9"/>
    <w:rsid w:val="003F7904"/>
    <w:rsid w:val="00400B17"/>
    <w:rsid w:val="004011B3"/>
    <w:rsid w:val="00412979"/>
    <w:rsid w:val="00413820"/>
    <w:rsid w:val="00415DDF"/>
    <w:rsid w:val="004167CA"/>
    <w:rsid w:val="004172B9"/>
    <w:rsid w:val="00426207"/>
    <w:rsid w:val="00434885"/>
    <w:rsid w:val="00445D23"/>
    <w:rsid w:val="0045574C"/>
    <w:rsid w:val="004602C0"/>
    <w:rsid w:val="00464B7A"/>
    <w:rsid w:val="00466718"/>
    <w:rsid w:val="00466822"/>
    <w:rsid w:val="00466C46"/>
    <w:rsid w:val="00472E98"/>
    <w:rsid w:val="00474360"/>
    <w:rsid w:val="0047464A"/>
    <w:rsid w:val="004810D9"/>
    <w:rsid w:val="00482411"/>
    <w:rsid w:val="0048253B"/>
    <w:rsid w:val="00491844"/>
    <w:rsid w:val="004977C0"/>
    <w:rsid w:val="004A0DD6"/>
    <w:rsid w:val="004A107B"/>
    <w:rsid w:val="004A2251"/>
    <w:rsid w:val="004A7B4D"/>
    <w:rsid w:val="004B0257"/>
    <w:rsid w:val="004B2071"/>
    <w:rsid w:val="004B3614"/>
    <w:rsid w:val="004B692A"/>
    <w:rsid w:val="004C036D"/>
    <w:rsid w:val="004C20C8"/>
    <w:rsid w:val="004C3EE6"/>
    <w:rsid w:val="004C6792"/>
    <w:rsid w:val="004D2245"/>
    <w:rsid w:val="004D3991"/>
    <w:rsid w:val="004D749E"/>
    <w:rsid w:val="004E55C2"/>
    <w:rsid w:val="004E7B43"/>
    <w:rsid w:val="004E7F5C"/>
    <w:rsid w:val="004F014E"/>
    <w:rsid w:val="004F4B40"/>
    <w:rsid w:val="004F6C4F"/>
    <w:rsid w:val="004F75F2"/>
    <w:rsid w:val="00500243"/>
    <w:rsid w:val="00501CAB"/>
    <w:rsid w:val="005024CE"/>
    <w:rsid w:val="00502F48"/>
    <w:rsid w:val="00504DAF"/>
    <w:rsid w:val="00507019"/>
    <w:rsid w:val="0051056F"/>
    <w:rsid w:val="00511360"/>
    <w:rsid w:val="00513739"/>
    <w:rsid w:val="005239F6"/>
    <w:rsid w:val="005253EE"/>
    <w:rsid w:val="00525DCA"/>
    <w:rsid w:val="00526E5D"/>
    <w:rsid w:val="005272B3"/>
    <w:rsid w:val="0053258F"/>
    <w:rsid w:val="00533DBA"/>
    <w:rsid w:val="00533F6B"/>
    <w:rsid w:val="00537C2A"/>
    <w:rsid w:val="00541C8B"/>
    <w:rsid w:val="00544F68"/>
    <w:rsid w:val="00545509"/>
    <w:rsid w:val="00545649"/>
    <w:rsid w:val="0054568C"/>
    <w:rsid w:val="00547AEC"/>
    <w:rsid w:val="005514F0"/>
    <w:rsid w:val="00553165"/>
    <w:rsid w:val="00553D26"/>
    <w:rsid w:val="0055710C"/>
    <w:rsid w:val="00561E13"/>
    <w:rsid w:val="00577A9F"/>
    <w:rsid w:val="00577CD3"/>
    <w:rsid w:val="00580765"/>
    <w:rsid w:val="005826B9"/>
    <w:rsid w:val="0058686C"/>
    <w:rsid w:val="00587F2E"/>
    <w:rsid w:val="00587F36"/>
    <w:rsid w:val="005901A2"/>
    <w:rsid w:val="0059219C"/>
    <w:rsid w:val="005940E3"/>
    <w:rsid w:val="005959DE"/>
    <w:rsid w:val="005A0864"/>
    <w:rsid w:val="005A17E1"/>
    <w:rsid w:val="005A32E4"/>
    <w:rsid w:val="005A3837"/>
    <w:rsid w:val="005A3E3E"/>
    <w:rsid w:val="005B2CE3"/>
    <w:rsid w:val="005B73AC"/>
    <w:rsid w:val="005C2E83"/>
    <w:rsid w:val="005C5DD9"/>
    <w:rsid w:val="005C5F25"/>
    <w:rsid w:val="005D1CBC"/>
    <w:rsid w:val="005D3997"/>
    <w:rsid w:val="005D41A2"/>
    <w:rsid w:val="005D7B31"/>
    <w:rsid w:val="005E36C9"/>
    <w:rsid w:val="005E79D8"/>
    <w:rsid w:val="005F747E"/>
    <w:rsid w:val="006029D9"/>
    <w:rsid w:val="00602A48"/>
    <w:rsid w:val="00605F46"/>
    <w:rsid w:val="00611D35"/>
    <w:rsid w:val="00613DBB"/>
    <w:rsid w:val="006201B3"/>
    <w:rsid w:val="00621DB5"/>
    <w:rsid w:val="0062514C"/>
    <w:rsid w:val="0063571C"/>
    <w:rsid w:val="006426A6"/>
    <w:rsid w:val="00642FB2"/>
    <w:rsid w:val="00651DE3"/>
    <w:rsid w:val="00652A1E"/>
    <w:rsid w:val="00653692"/>
    <w:rsid w:val="00660588"/>
    <w:rsid w:val="00662844"/>
    <w:rsid w:val="006634FD"/>
    <w:rsid w:val="00673C31"/>
    <w:rsid w:val="0067400A"/>
    <w:rsid w:val="00674503"/>
    <w:rsid w:val="0067485F"/>
    <w:rsid w:val="00685339"/>
    <w:rsid w:val="00685A04"/>
    <w:rsid w:val="00686539"/>
    <w:rsid w:val="00692721"/>
    <w:rsid w:val="006957F8"/>
    <w:rsid w:val="00697398"/>
    <w:rsid w:val="006A0A60"/>
    <w:rsid w:val="006A7C6B"/>
    <w:rsid w:val="006B20FE"/>
    <w:rsid w:val="006B3523"/>
    <w:rsid w:val="006B46F4"/>
    <w:rsid w:val="006B64CA"/>
    <w:rsid w:val="006B7A12"/>
    <w:rsid w:val="006C1F18"/>
    <w:rsid w:val="006C3C41"/>
    <w:rsid w:val="006C735B"/>
    <w:rsid w:val="006D097D"/>
    <w:rsid w:val="006D1168"/>
    <w:rsid w:val="006D22E2"/>
    <w:rsid w:val="006D3710"/>
    <w:rsid w:val="006D3D4C"/>
    <w:rsid w:val="006D6A05"/>
    <w:rsid w:val="006F3B44"/>
    <w:rsid w:val="006F46A4"/>
    <w:rsid w:val="006F6955"/>
    <w:rsid w:val="006F6FA2"/>
    <w:rsid w:val="007011CE"/>
    <w:rsid w:val="007016A1"/>
    <w:rsid w:val="007036EC"/>
    <w:rsid w:val="00704F67"/>
    <w:rsid w:val="0070799F"/>
    <w:rsid w:val="007122C2"/>
    <w:rsid w:val="00713A15"/>
    <w:rsid w:val="00720AAA"/>
    <w:rsid w:val="00724021"/>
    <w:rsid w:val="00727689"/>
    <w:rsid w:val="007279E6"/>
    <w:rsid w:val="00735DA7"/>
    <w:rsid w:val="007364ED"/>
    <w:rsid w:val="00737F95"/>
    <w:rsid w:val="00740172"/>
    <w:rsid w:val="007415C1"/>
    <w:rsid w:val="00742799"/>
    <w:rsid w:val="00742998"/>
    <w:rsid w:val="00746BE2"/>
    <w:rsid w:val="00746D7C"/>
    <w:rsid w:val="007519BA"/>
    <w:rsid w:val="00753746"/>
    <w:rsid w:val="00756C99"/>
    <w:rsid w:val="0076031A"/>
    <w:rsid w:val="00770165"/>
    <w:rsid w:val="00770FE2"/>
    <w:rsid w:val="007741D6"/>
    <w:rsid w:val="00776053"/>
    <w:rsid w:val="00781C59"/>
    <w:rsid w:val="00783202"/>
    <w:rsid w:val="00784B7E"/>
    <w:rsid w:val="007878A4"/>
    <w:rsid w:val="00793B5F"/>
    <w:rsid w:val="007955C3"/>
    <w:rsid w:val="007A2561"/>
    <w:rsid w:val="007A4655"/>
    <w:rsid w:val="007A69DF"/>
    <w:rsid w:val="007B493B"/>
    <w:rsid w:val="007B4B89"/>
    <w:rsid w:val="007B717D"/>
    <w:rsid w:val="007B7FEA"/>
    <w:rsid w:val="007C1530"/>
    <w:rsid w:val="007C2B98"/>
    <w:rsid w:val="007C2C46"/>
    <w:rsid w:val="007C5B57"/>
    <w:rsid w:val="007C5BE8"/>
    <w:rsid w:val="007C65DC"/>
    <w:rsid w:val="007E0201"/>
    <w:rsid w:val="007E4B4E"/>
    <w:rsid w:val="007E6E7F"/>
    <w:rsid w:val="007E6EC9"/>
    <w:rsid w:val="007E7F58"/>
    <w:rsid w:val="007F66CB"/>
    <w:rsid w:val="00801CA2"/>
    <w:rsid w:val="008036C4"/>
    <w:rsid w:val="00805CAF"/>
    <w:rsid w:val="00806110"/>
    <w:rsid w:val="00806A38"/>
    <w:rsid w:val="00811761"/>
    <w:rsid w:val="00811A83"/>
    <w:rsid w:val="00812EE9"/>
    <w:rsid w:val="00822382"/>
    <w:rsid w:val="00822685"/>
    <w:rsid w:val="0082290F"/>
    <w:rsid w:val="008310D3"/>
    <w:rsid w:val="00832DB1"/>
    <w:rsid w:val="0083519E"/>
    <w:rsid w:val="008353F8"/>
    <w:rsid w:val="00837CB4"/>
    <w:rsid w:val="0084307D"/>
    <w:rsid w:val="0084447D"/>
    <w:rsid w:val="00845CFB"/>
    <w:rsid w:val="00846077"/>
    <w:rsid w:val="00846D64"/>
    <w:rsid w:val="008471C7"/>
    <w:rsid w:val="00852327"/>
    <w:rsid w:val="0085283D"/>
    <w:rsid w:val="00853D8A"/>
    <w:rsid w:val="00854503"/>
    <w:rsid w:val="008600E9"/>
    <w:rsid w:val="00861DBE"/>
    <w:rsid w:val="00865F58"/>
    <w:rsid w:val="00867A06"/>
    <w:rsid w:val="008711F1"/>
    <w:rsid w:val="00873929"/>
    <w:rsid w:val="00874BDE"/>
    <w:rsid w:val="00874DFE"/>
    <w:rsid w:val="00877378"/>
    <w:rsid w:val="00880A03"/>
    <w:rsid w:val="00880C37"/>
    <w:rsid w:val="0088197E"/>
    <w:rsid w:val="008905FD"/>
    <w:rsid w:val="00892567"/>
    <w:rsid w:val="00893E86"/>
    <w:rsid w:val="008942D3"/>
    <w:rsid w:val="0089622E"/>
    <w:rsid w:val="00897073"/>
    <w:rsid w:val="008A1408"/>
    <w:rsid w:val="008A5D1D"/>
    <w:rsid w:val="008A7709"/>
    <w:rsid w:val="008B12EE"/>
    <w:rsid w:val="008B26BD"/>
    <w:rsid w:val="008B366F"/>
    <w:rsid w:val="008B5536"/>
    <w:rsid w:val="008B5BA1"/>
    <w:rsid w:val="008B681C"/>
    <w:rsid w:val="008B74AF"/>
    <w:rsid w:val="008C0884"/>
    <w:rsid w:val="008C2BB6"/>
    <w:rsid w:val="008D1FC5"/>
    <w:rsid w:val="008D3748"/>
    <w:rsid w:val="008D7E2B"/>
    <w:rsid w:val="008D7F36"/>
    <w:rsid w:val="008E09CE"/>
    <w:rsid w:val="008E0FFE"/>
    <w:rsid w:val="008E10BA"/>
    <w:rsid w:val="008E3AD4"/>
    <w:rsid w:val="008F0B55"/>
    <w:rsid w:val="008F12DC"/>
    <w:rsid w:val="008F2582"/>
    <w:rsid w:val="008F46F0"/>
    <w:rsid w:val="008F4BD2"/>
    <w:rsid w:val="00901B4E"/>
    <w:rsid w:val="00902779"/>
    <w:rsid w:val="00902FAD"/>
    <w:rsid w:val="009030AE"/>
    <w:rsid w:val="00911AE3"/>
    <w:rsid w:val="0091294C"/>
    <w:rsid w:val="00912F63"/>
    <w:rsid w:val="00920E43"/>
    <w:rsid w:val="009211E8"/>
    <w:rsid w:val="00931F99"/>
    <w:rsid w:val="009347A4"/>
    <w:rsid w:val="00940550"/>
    <w:rsid w:val="009422C6"/>
    <w:rsid w:val="0094440A"/>
    <w:rsid w:val="00945346"/>
    <w:rsid w:val="0094765D"/>
    <w:rsid w:val="0095674D"/>
    <w:rsid w:val="00956AAE"/>
    <w:rsid w:val="00967396"/>
    <w:rsid w:val="00971F22"/>
    <w:rsid w:val="009724D0"/>
    <w:rsid w:val="00974B39"/>
    <w:rsid w:val="00975EBE"/>
    <w:rsid w:val="00982F88"/>
    <w:rsid w:val="009865B6"/>
    <w:rsid w:val="0099021F"/>
    <w:rsid w:val="009902CA"/>
    <w:rsid w:val="009A00CB"/>
    <w:rsid w:val="009A75E4"/>
    <w:rsid w:val="009B2302"/>
    <w:rsid w:val="009B29C2"/>
    <w:rsid w:val="009C243C"/>
    <w:rsid w:val="009D0314"/>
    <w:rsid w:val="009D08D7"/>
    <w:rsid w:val="009D1033"/>
    <w:rsid w:val="009D1FC0"/>
    <w:rsid w:val="009D439F"/>
    <w:rsid w:val="009E0EA6"/>
    <w:rsid w:val="009E10FE"/>
    <w:rsid w:val="009E115E"/>
    <w:rsid w:val="009E1BC9"/>
    <w:rsid w:val="009E50F3"/>
    <w:rsid w:val="009F4B1F"/>
    <w:rsid w:val="009F7042"/>
    <w:rsid w:val="009F794D"/>
    <w:rsid w:val="00A10409"/>
    <w:rsid w:val="00A127B7"/>
    <w:rsid w:val="00A12BE2"/>
    <w:rsid w:val="00A15252"/>
    <w:rsid w:val="00A165B6"/>
    <w:rsid w:val="00A2499F"/>
    <w:rsid w:val="00A254AF"/>
    <w:rsid w:val="00A25E0A"/>
    <w:rsid w:val="00A27E96"/>
    <w:rsid w:val="00A3201E"/>
    <w:rsid w:val="00A32FF0"/>
    <w:rsid w:val="00A3749B"/>
    <w:rsid w:val="00A3799C"/>
    <w:rsid w:val="00A424B4"/>
    <w:rsid w:val="00A473EF"/>
    <w:rsid w:val="00A50826"/>
    <w:rsid w:val="00A50892"/>
    <w:rsid w:val="00A570F4"/>
    <w:rsid w:val="00A6074F"/>
    <w:rsid w:val="00A611C6"/>
    <w:rsid w:val="00A6123E"/>
    <w:rsid w:val="00A61911"/>
    <w:rsid w:val="00A70D04"/>
    <w:rsid w:val="00A74FF9"/>
    <w:rsid w:val="00A7767C"/>
    <w:rsid w:val="00A77D71"/>
    <w:rsid w:val="00A809B6"/>
    <w:rsid w:val="00A84772"/>
    <w:rsid w:val="00A86BE0"/>
    <w:rsid w:val="00A92114"/>
    <w:rsid w:val="00AA6D26"/>
    <w:rsid w:val="00AB0325"/>
    <w:rsid w:val="00AB0679"/>
    <w:rsid w:val="00AB22ED"/>
    <w:rsid w:val="00AB5811"/>
    <w:rsid w:val="00AB75E0"/>
    <w:rsid w:val="00AC1316"/>
    <w:rsid w:val="00AC24E6"/>
    <w:rsid w:val="00AC32E6"/>
    <w:rsid w:val="00AC45A7"/>
    <w:rsid w:val="00AC4970"/>
    <w:rsid w:val="00AC5000"/>
    <w:rsid w:val="00AC64A3"/>
    <w:rsid w:val="00AC699A"/>
    <w:rsid w:val="00AD144F"/>
    <w:rsid w:val="00AE0055"/>
    <w:rsid w:val="00AE455A"/>
    <w:rsid w:val="00AF0C86"/>
    <w:rsid w:val="00AF2D4C"/>
    <w:rsid w:val="00B0416D"/>
    <w:rsid w:val="00B0471B"/>
    <w:rsid w:val="00B05629"/>
    <w:rsid w:val="00B10374"/>
    <w:rsid w:val="00B10529"/>
    <w:rsid w:val="00B10EF3"/>
    <w:rsid w:val="00B141FC"/>
    <w:rsid w:val="00B14622"/>
    <w:rsid w:val="00B1553A"/>
    <w:rsid w:val="00B17E20"/>
    <w:rsid w:val="00B20024"/>
    <w:rsid w:val="00B27D80"/>
    <w:rsid w:val="00B319E7"/>
    <w:rsid w:val="00B3612D"/>
    <w:rsid w:val="00B3694F"/>
    <w:rsid w:val="00B37187"/>
    <w:rsid w:val="00B37D90"/>
    <w:rsid w:val="00B46FB6"/>
    <w:rsid w:val="00B47779"/>
    <w:rsid w:val="00B47BF6"/>
    <w:rsid w:val="00B509B1"/>
    <w:rsid w:val="00B51CE6"/>
    <w:rsid w:val="00B51E22"/>
    <w:rsid w:val="00B53A4F"/>
    <w:rsid w:val="00B60CA6"/>
    <w:rsid w:val="00B61E5B"/>
    <w:rsid w:val="00B6350B"/>
    <w:rsid w:val="00B66AA9"/>
    <w:rsid w:val="00B71FAF"/>
    <w:rsid w:val="00B74366"/>
    <w:rsid w:val="00B7446F"/>
    <w:rsid w:val="00B74857"/>
    <w:rsid w:val="00B774FB"/>
    <w:rsid w:val="00B80187"/>
    <w:rsid w:val="00B80AC0"/>
    <w:rsid w:val="00B8300B"/>
    <w:rsid w:val="00B86517"/>
    <w:rsid w:val="00B86837"/>
    <w:rsid w:val="00B90C8E"/>
    <w:rsid w:val="00B94FA2"/>
    <w:rsid w:val="00B95516"/>
    <w:rsid w:val="00BA0EBE"/>
    <w:rsid w:val="00BA5222"/>
    <w:rsid w:val="00BB1D62"/>
    <w:rsid w:val="00BB2BD2"/>
    <w:rsid w:val="00BB3CCA"/>
    <w:rsid w:val="00BB6972"/>
    <w:rsid w:val="00BC3D23"/>
    <w:rsid w:val="00BC4151"/>
    <w:rsid w:val="00BC49B6"/>
    <w:rsid w:val="00BC6871"/>
    <w:rsid w:val="00BC751D"/>
    <w:rsid w:val="00BD05C4"/>
    <w:rsid w:val="00BD263E"/>
    <w:rsid w:val="00BD5096"/>
    <w:rsid w:val="00BE0E4C"/>
    <w:rsid w:val="00BE1EE9"/>
    <w:rsid w:val="00BE68FC"/>
    <w:rsid w:val="00BF0769"/>
    <w:rsid w:val="00BF27C4"/>
    <w:rsid w:val="00BF2B42"/>
    <w:rsid w:val="00BF2FA0"/>
    <w:rsid w:val="00BF3091"/>
    <w:rsid w:val="00BF3A17"/>
    <w:rsid w:val="00BF3E74"/>
    <w:rsid w:val="00BF56F2"/>
    <w:rsid w:val="00C004F1"/>
    <w:rsid w:val="00C02C98"/>
    <w:rsid w:val="00C0679E"/>
    <w:rsid w:val="00C106A2"/>
    <w:rsid w:val="00C179FA"/>
    <w:rsid w:val="00C20C07"/>
    <w:rsid w:val="00C23140"/>
    <w:rsid w:val="00C26BF2"/>
    <w:rsid w:val="00C27AE7"/>
    <w:rsid w:val="00C30547"/>
    <w:rsid w:val="00C3234C"/>
    <w:rsid w:val="00C41339"/>
    <w:rsid w:val="00C41430"/>
    <w:rsid w:val="00C415F3"/>
    <w:rsid w:val="00C42B81"/>
    <w:rsid w:val="00C537AB"/>
    <w:rsid w:val="00C57260"/>
    <w:rsid w:val="00C60277"/>
    <w:rsid w:val="00C6071D"/>
    <w:rsid w:val="00C622B2"/>
    <w:rsid w:val="00C64283"/>
    <w:rsid w:val="00C65F87"/>
    <w:rsid w:val="00C70868"/>
    <w:rsid w:val="00C71911"/>
    <w:rsid w:val="00C814B8"/>
    <w:rsid w:val="00C84CD0"/>
    <w:rsid w:val="00C85682"/>
    <w:rsid w:val="00C8595F"/>
    <w:rsid w:val="00C863B9"/>
    <w:rsid w:val="00C87C76"/>
    <w:rsid w:val="00C91149"/>
    <w:rsid w:val="00C95E7D"/>
    <w:rsid w:val="00CA2E11"/>
    <w:rsid w:val="00CA5850"/>
    <w:rsid w:val="00CA5A40"/>
    <w:rsid w:val="00CA675A"/>
    <w:rsid w:val="00CA6C20"/>
    <w:rsid w:val="00CB1003"/>
    <w:rsid w:val="00CB2731"/>
    <w:rsid w:val="00CB5FA1"/>
    <w:rsid w:val="00CC3AA9"/>
    <w:rsid w:val="00CC4041"/>
    <w:rsid w:val="00CC407B"/>
    <w:rsid w:val="00CC4A02"/>
    <w:rsid w:val="00CC5F0E"/>
    <w:rsid w:val="00CC695B"/>
    <w:rsid w:val="00CC7BBA"/>
    <w:rsid w:val="00CD205B"/>
    <w:rsid w:val="00CD589A"/>
    <w:rsid w:val="00CD60FB"/>
    <w:rsid w:val="00CE1405"/>
    <w:rsid w:val="00CE1505"/>
    <w:rsid w:val="00CE17F0"/>
    <w:rsid w:val="00CE1CEB"/>
    <w:rsid w:val="00CE25A2"/>
    <w:rsid w:val="00CE36B0"/>
    <w:rsid w:val="00CE37A5"/>
    <w:rsid w:val="00CE5DFD"/>
    <w:rsid w:val="00CF21D4"/>
    <w:rsid w:val="00CF3940"/>
    <w:rsid w:val="00CF540F"/>
    <w:rsid w:val="00D059BA"/>
    <w:rsid w:val="00D071A0"/>
    <w:rsid w:val="00D07FF3"/>
    <w:rsid w:val="00D1130A"/>
    <w:rsid w:val="00D1638C"/>
    <w:rsid w:val="00D21175"/>
    <w:rsid w:val="00D26E25"/>
    <w:rsid w:val="00D408CC"/>
    <w:rsid w:val="00D41AE5"/>
    <w:rsid w:val="00D43625"/>
    <w:rsid w:val="00D506FA"/>
    <w:rsid w:val="00D51877"/>
    <w:rsid w:val="00D543D6"/>
    <w:rsid w:val="00D613EF"/>
    <w:rsid w:val="00D633A8"/>
    <w:rsid w:val="00D63648"/>
    <w:rsid w:val="00D63EFA"/>
    <w:rsid w:val="00D648AB"/>
    <w:rsid w:val="00D74578"/>
    <w:rsid w:val="00D75827"/>
    <w:rsid w:val="00D76151"/>
    <w:rsid w:val="00D76E2C"/>
    <w:rsid w:val="00D81B22"/>
    <w:rsid w:val="00D82F0C"/>
    <w:rsid w:val="00D8542B"/>
    <w:rsid w:val="00D85731"/>
    <w:rsid w:val="00D87C95"/>
    <w:rsid w:val="00D92B15"/>
    <w:rsid w:val="00D95935"/>
    <w:rsid w:val="00D976E8"/>
    <w:rsid w:val="00DA06C7"/>
    <w:rsid w:val="00DA350C"/>
    <w:rsid w:val="00DA63FA"/>
    <w:rsid w:val="00DB51F2"/>
    <w:rsid w:val="00DD0C1F"/>
    <w:rsid w:val="00DD1A0E"/>
    <w:rsid w:val="00DD1C19"/>
    <w:rsid w:val="00DD2F97"/>
    <w:rsid w:val="00DD32E2"/>
    <w:rsid w:val="00DD745D"/>
    <w:rsid w:val="00DD77BD"/>
    <w:rsid w:val="00DD7C86"/>
    <w:rsid w:val="00DE0363"/>
    <w:rsid w:val="00DE12E3"/>
    <w:rsid w:val="00DE22ED"/>
    <w:rsid w:val="00DE4F35"/>
    <w:rsid w:val="00DF00EB"/>
    <w:rsid w:val="00DF52A5"/>
    <w:rsid w:val="00DF69C0"/>
    <w:rsid w:val="00DF6B39"/>
    <w:rsid w:val="00E023DF"/>
    <w:rsid w:val="00E03F70"/>
    <w:rsid w:val="00E04504"/>
    <w:rsid w:val="00E04806"/>
    <w:rsid w:val="00E06F0F"/>
    <w:rsid w:val="00E12CE1"/>
    <w:rsid w:val="00E1409A"/>
    <w:rsid w:val="00E14204"/>
    <w:rsid w:val="00E15A94"/>
    <w:rsid w:val="00E40694"/>
    <w:rsid w:val="00E41A0B"/>
    <w:rsid w:val="00E45988"/>
    <w:rsid w:val="00E520E8"/>
    <w:rsid w:val="00E60F22"/>
    <w:rsid w:val="00E6246F"/>
    <w:rsid w:val="00E636CD"/>
    <w:rsid w:val="00E6739F"/>
    <w:rsid w:val="00E67A4B"/>
    <w:rsid w:val="00E70CA0"/>
    <w:rsid w:val="00E71F7C"/>
    <w:rsid w:val="00E72781"/>
    <w:rsid w:val="00E72C47"/>
    <w:rsid w:val="00E72DAC"/>
    <w:rsid w:val="00E741B3"/>
    <w:rsid w:val="00E74D3A"/>
    <w:rsid w:val="00E7518C"/>
    <w:rsid w:val="00E81A27"/>
    <w:rsid w:val="00E81D5C"/>
    <w:rsid w:val="00E92BF9"/>
    <w:rsid w:val="00E93253"/>
    <w:rsid w:val="00E93F37"/>
    <w:rsid w:val="00E94BA5"/>
    <w:rsid w:val="00EA1A4B"/>
    <w:rsid w:val="00EA1F9D"/>
    <w:rsid w:val="00EB07EB"/>
    <w:rsid w:val="00EB4613"/>
    <w:rsid w:val="00EB4BDB"/>
    <w:rsid w:val="00EC0BE9"/>
    <w:rsid w:val="00EC176C"/>
    <w:rsid w:val="00EC6F97"/>
    <w:rsid w:val="00EC727C"/>
    <w:rsid w:val="00ED239E"/>
    <w:rsid w:val="00ED2A3F"/>
    <w:rsid w:val="00ED54B0"/>
    <w:rsid w:val="00ED6B4D"/>
    <w:rsid w:val="00EE1794"/>
    <w:rsid w:val="00EE55A8"/>
    <w:rsid w:val="00EE5AF0"/>
    <w:rsid w:val="00EF2087"/>
    <w:rsid w:val="00EF2593"/>
    <w:rsid w:val="00EF2E43"/>
    <w:rsid w:val="00F01C60"/>
    <w:rsid w:val="00F01F87"/>
    <w:rsid w:val="00F05A1A"/>
    <w:rsid w:val="00F05E98"/>
    <w:rsid w:val="00F12AA8"/>
    <w:rsid w:val="00F12FC3"/>
    <w:rsid w:val="00F17557"/>
    <w:rsid w:val="00F23550"/>
    <w:rsid w:val="00F31087"/>
    <w:rsid w:val="00F32CDC"/>
    <w:rsid w:val="00F33A9E"/>
    <w:rsid w:val="00F34565"/>
    <w:rsid w:val="00F43B3A"/>
    <w:rsid w:val="00F44F10"/>
    <w:rsid w:val="00F519A4"/>
    <w:rsid w:val="00F54905"/>
    <w:rsid w:val="00F55EBF"/>
    <w:rsid w:val="00F602B3"/>
    <w:rsid w:val="00F60447"/>
    <w:rsid w:val="00F631AF"/>
    <w:rsid w:val="00F72B7D"/>
    <w:rsid w:val="00F75659"/>
    <w:rsid w:val="00F75FED"/>
    <w:rsid w:val="00F76E5E"/>
    <w:rsid w:val="00F80946"/>
    <w:rsid w:val="00F82DEF"/>
    <w:rsid w:val="00F84EB0"/>
    <w:rsid w:val="00F86A6A"/>
    <w:rsid w:val="00F91CB4"/>
    <w:rsid w:val="00F92A42"/>
    <w:rsid w:val="00FA34E9"/>
    <w:rsid w:val="00FA412C"/>
    <w:rsid w:val="00FA600E"/>
    <w:rsid w:val="00FA6BD0"/>
    <w:rsid w:val="00FA7759"/>
    <w:rsid w:val="00FB0329"/>
    <w:rsid w:val="00FB0B4A"/>
    <w:rsid w:val="00FB28E5"/>
    <w:rsid w:val="00FB6AA6"/>
    <w:rsid w:val="00FB7911"/>
    <w:rsid w:val="00FC1535"/>
    <w:rsid w:val="00FC179E"/>
    <w:rsid w:val="00FC202B"/>
    <w:rsid w:val="00FC3C4D"/>
    <w:rsid w:val="00FC7509"/>
    <w:rsid w:val="00FD31F8"/>
    <w:rsid w:val="00FD5784"/>
    <w:rsid w:val="00FE1B04"/>
    <w:rsid w:val="00FE2D87"/>
    <w:rsid w:val="00FE70DF"/>
    <w:rsid w:val="00FF2F6F"/>
    <w:rsid w:val="00FF3F4F"/>
    <w:rsid w:val="00FF5EE6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A4F"/>
    <w:pPr>
      <w:spacing w:after="0" w:line="240" w:lineRule="auto"/>
      <w:ind w:left="720" w:firstLine="360"/>
      <w:contextualSpacing/>
      <w:jc w:val="both"/>
    </w:pPr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6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24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Warez-BB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Ljiljana Urosevic</cp:lastModifiedBy>
  <cp:revision>3</cp:revision>
  <cp:lastPrinted>2019-09-12T10:00:00Z</cp:lastPrinted>
  <dcterms:created xsi:type="dcterms:W3CDTF">2019-09-12T10:01:00Z</dcterms:created>
  <dcterms:modified xsi:type="dcterms:W3CDTF">2020-09-25T12:23:00Z</dcterms:modified>
</cp:coreProperties>
</file>